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41" w:rsidRPr="00864FC8" w:rsidRDefault="00531C41" w:rsidP="00531C41">
      <w:pPr>
        <w:spacing w:after="120" w:line="252" w:lineRule="auto"/>
        <w:ind w:left="720"/>
        <w:jc w:val="center"/>
        <w:rPr>
          <w:rFonts w:asciiTheme="majorHAnsi" w:hAnsiTheme="majorHAnsi"/>
          <w:b/>
          <w:sz w:val="24"/>
          <w:szCs w:val="24"/>
        </w:rPr>
      </w:pPr>
      <w:r w:rsidRPr="00864FC8">
        <w:rPr>
          <w:rFonts w:asciiTheme="majorHAnsi" w:hAnsiTheme="majorHAnsi"/>
          <w:b/>
          <w:sz w:val="24"/>
          <w:szCs w:val="24"/>
        </w:rPr>
        <w:t xml:space="preserve">For All the Saints – Week of </w:t>
      </w:r>
      <w:r>
        <w:rPr>
          <w:rFonts w:asciiTheme="majorHAnsi" w:hAnsiTheme="majorHAnsi"/>
          <w:b/>
          <w:sz w:val="24"/>
          <w:szCs w:val="24"/>
        </w:rPr>
        <w:t>Wedne</w:t>
      </w:r>
      <w:r w:rsidRPr="00864FC8">
        <w:rPr>
          <w:rFonts w:asciiTheme="majorHAnsi" w:hAnsiTheme="majorHAnsi"/>
          <w:b/>
          <w:sz w:val="24"/>
          <w:szCs w:val="24"/>
        </w:rPr>
        <w:t xml:space="preserve">sday, </w:t>
      </w:r>
      <w:r w:rsidR="007E3CA5">
        <w:rPr>
          <w:rFonts w:asciiTheme="majorHAnsi" w:hAnsiTheme="majorHAnsi"/>
          <w:b/>
          <w:sz w:val="24"/>
          <w:szCs w:val="24"/>
        </w:rPr>
        <w:t xml:space="preserve">March </w:t>
      </w:r>
      <w:r w:rsidR="00A649C1">
        <w:rPr>
          <w:rFonts w:asciiTheme="majorHAnsi" w:hAnsiTheme="majorHAnsi"/>
          <w:b/>
          <w:sz w:val="24"/>
          <w:szCs w:val="24"/>
        </w:rPr>
        <w:t>18</w:t>
      </w:r>
      <w:r>
        <w:rPr>
          <w:rFonts w:asciiTheme="majorHAnsi" w:hAnsiTheme="majorHAnsi"/>
          <w:b/>
          <w:sz w:val="24"/>
          <w:szCs w:val="24"/>
        </w:rPr>
        <w:t>, 2015</w:t>
      </w:r>
    </w:p>
    <w:p w:rsidR="00531C41" w:rsidRPr="00864FC8" w:rsidRDefault="00531C41" w:rsidP="00531C41">
      <w:pPr>
        <w:spacing w:after="120" w:line="252" w:lineRule="auto"/>
        <w:rPr>
          <w:rFonts w:asciiTheme="majorHAnsi" w:hAnsiTheme="majorHAnsi"/>
          <w:b/>
          <w:sz w:val="24"/>
          <w:szCs w:val="24"/>
        </w:rPr>
      </w:pPr>
      <w:r w:rsidRPr="00864FC8">
        <w:rPr>
          <w:rFonts w:asciiTheme="majorHAnsi" w:hAnsiTheme="majorHAnsi"/>
          <w:b/>
          <w:sz w:val="24"/>
          <w:szCs w:val="24"/>
        </w:rPr>
        <w:t>In this issue:</w:t>
      </w:r>
    </w:p>
    <w:p w:rsidR="00531C41" w:rsidRPr="00F4205F" w:rsidRDefault="00531C41" w:rsidP="00531C41">
      <w:pPr>
        <w:pStyle w:val="ListParagraph"/>
        <w:numPr>
          <w:ilvl w:val="0"/>
          <w:numId w:val="1"/>
        </w:numPr>
        <w:spacing w:after="120" w:line="252" w:lineRule="auto"/>
        <w:rPr>
          <w:rFonts w:asciiTheme="majorHAnsi" w:hAnsiTheme="majorHAnsi"/>
          <w:sz w:val="24"/>
          <w:szCs w:val="24"/>
        </w:rPr>
      </w:pPr>
      <w:r w:rsidRPr="00864FC8">
        <w:rPr>
          <w:rFonts w:asciiTheme="majorHAnsi" w:hAnsiTheme="majorHAnsi"/>
          <w:sz w:val="24"/>
          <w:szCs w:val="24"/>
        </w:rPr>
        <w:t xml:space="preserve">Note from </w:t>
      </w:r>
      <w:r w:rsidR="00A649C1">
        <w:rPr>
          <w:rFonts w:asciiTheme="majorHAnsi" w:hAnsiTheme="majorHAnsi"/>
          <w:sz w:val="24"/>
          <w:szCs w:val="24"/>
        </w:rPr>
        <w:t>Pastor John</w:t>
      </w:r>
      <w:r w:rsidRPr="00864FC8">
        <w:rPr>
          <w:rFonts w:asciiTheme="majorHAnsi" w:hAnsiTheme="majorHAnsi"/>
          <w:sz w:val="24"/>
          <w:szCs w:val="24"/>
        </w:rPr>
        <w:t xml:space="preserve"> </w:t>
      </w:r>
      <w:r w:rsidRPr="008E32E5">
        <w:rPr>
          <w:rFonts w:asciiTheme="majorHAnsi" w:hAnsiTheme="majorHAnsi"/>
          <w:sz w:val="24"/>
          <w:szCs w:val="24"/>
        </w:rPr>
        <w:t>–</w:t>
      </w:r>
      <w:r w:rsidR="00467BC4">
        <w:rPr>
          <w:rFonts w:asciiTheme="majorHAnsi" w:hAnsiTheme="majorHAnsi"/>
          <w:sz w:val="24"/>
          <w:szCs w:val="24"/>
        </w:rPr>
        <w:t xml:space="preserve"> </w:t>
      </w:r>
      <w:r w:rsidR="00467BC4" w:rsidRPr="00467BC4">
        <w:rPr>
          <w:rFonts w:asciiTheme="majorHAnsi" w:hAnsiTheme="majorHAnsi"/>
          <w:b/>
          <w:sz w:val="24"/>
          <w:szCs w:val="24"/>
        </w:rPr>
        <w:t xml:space="preserve">“For </w:t>
      </w:r>
      <w:proofErr w:type="spellStart"/>
      <w:r w:rsidR="00467BC4" w:rsidRPr="00467BC4">
        <w:rPr>
          <w:rFonts w:asciiTheme="majorHAnsi" w:hAnsiTheme="majorHAnsi"/>
          <w:b/>
          <w:sz w:val="24"/>
          <w:szCs w:val="24"/>
        </w:rPr>
        <w:t>Thine</w:t>
      </w:r>
      <w:proofErr w:type="spellEnd"/>
      <w:r w:rsidR="00467BC4" w:rsidRPr="00467BC4">
        <w:rPr>
          <w:rFonts w:asciiTheme="majorHAnsi" w:hAnsiTheme="majorHAnsi"/>
          <w:b/>
          <w:sz w:val="24"/>
          <w:szCs w:val="24"/>
        </w:rPr>
        <w:t xml:space="preserve"> Is the Kingdom”</w:t>
      </w:r>
    </w:p>
    <w:p w:rsidR="00531C41" w:rsidRPr="008E32E5" w:rsidRDefault="00531C41" w:rsidP="00531C41">
      <w:pPr>
        <w:pStyle w:val="ListParagraph"/>
        <w:numPr>
          <w:ilvl w:val="0"/>
          <w:numId w:val="1"/>
        </w:numPr>
        <w:spacing w:after="120" w:line="252" w:lineRule="auto"/>
        <w:rPr>
          <w:rFonts w:asciiTheme="majorHAnsi" w:hAnsiTheme="majorHAnsi"/>
          <w:sz w:val="24"/>
          <w:szCs w:val="24"/>
        </w:rPr>
      </w:pPr>
      <w:r w:rsidRPr="008E32E5">
        <w:rPr>
          <w:rFonts w:asciiTheme="majorHAnsi" w:hAnsiTheme="majorHAnsi"/>
          <w:sz w:val="24"/>
          <w:szCs w:val="24"/>
        </w:rPr>
        <w:t>Scripture Readings for the Week</w:t>
      </w:r>
    </w:p>
    <w:p w:rsidR="00531C41" w:rsidRPr="008E32E5" w:rsidRDefault="00531C41" w:rsidP="00531C41">
      <w:pPr>
        <w:pStyle w:val="ListParagraph"/>
        <w:numPr>
          <w:ilvl w:val="0"/>
          <w:numId w:val="1"/>
        </w:numPr>
        <w:spacing w:after="120" w:line="252" w:lineRule="auto"/>
        <w:rPr>
          <w:rFonts w:asciiTheme="majorHAnsi" w:hAnsiTheme="majorHAnsi"/>
          <w:sz w:val="24"/>
          <w:szCs w:val="24"/>
        </w:rPr>
      </w:pPr>
      <w:r w:rsidRPr="008E32E5">
        <w:rPr>
          <w:rFonts w:asciiTheme="majorHAnsi" w:hAnsiTheme="majorHAnsi"/>
          <w:sz w:val="24"/>
          <w:szCs w:val="24"/>
        </w:rPr>
        <w:t>Schedule for the Week</w:t>
      </w:r>
    </w:p>
    <w:p w:rsidR="00531C41" w:rsidRPr="008E32E5" w:rsidRDefault="00531C41" w:rsidP="00531C41">
      <w:pPr>
        <w:pBdr>
          <w:bottom w:val="single" w:sz="6" w:space="1" w:color="auto"/>
        </w:pBdr>
        <w:spacing w:after="120" w:line="252" w:lineRule="auto"/>
        <w:rPr>
          <w:rFonts w:asciiTheme="majorHAnsi" w:hAnsiTheme="majorHAnsi"/>
          <w:sz w:val="24"/>
          <w:szCs w:val="24"/>
        </w:rPr>
      </w:pPr>
    </w:p>
    <w:p w:rsidR="00115B2A" w:rsidRDefault="00467BC4" w:rsidP="00467BC4">
      <w:pPr>
        <w:pStyle w:val="NormalWeb"/>
        <w:spacing w:after="0" w:afterAutospacing="0"/>
        <w:jc w:val="center"/>
        <w:rPr>
          <w:rFonts w:asciiTheme="majorHAnsi" w:hAnsiTheme="majorHAnsi"/>
          <w:b/>
        </w:rPr>
      </w:pPr>
      <w:r w:rsidRPr="00467BC4">
        <w:rPr>
          <w:rFonts w:asciiTheme="majorHAnsi" w:hAnsiTheme="majorHAnsi"/>
          <w:b/>
        </w:rPr>
        <w:t xml:space="preserve">“For </w:t>
      </w:r>
      <w:proofErr w:type="spellStart"/>
      <w:r w:rsidRPr="00467BC4">
        <w:rPr>
          <w:rFonts w:asciiTheme="majorHAnsi" w:hAnsiTheme="majorHAnsi"/>
          <w:b/>
        </w:rPr>
        <w:t>Thine</w:t>
      </w:r>
      <w:proofErr w:type="spellEnd"/>
      <w:r w:rsidRPr="00467BC4">
        <w:rPr>
          <w:rFonts w:asciiTheme="majorHAnsi" w:hAnsiTheme="majorHAnsi"/>
          <w:b/>
        </w:rPr>
        <w:t xml:space="preserve"> Is the Kingdom”</w:t>
      </w:r>
    </w:p>
    <w:p w:rsidR="00467BC4" w:rsidRDefault="00467BC4" w:rsidP="00467BC4">
      <w:pPr>
        <w:pStyle w:val="NormalWeb"/>
        <w:spacing w:after="0" w:afterAutospacing="0"/>
        <w:rPr>
          <w:rFonts w:asciiTheme="majorHAnsi" w:hAnsiTheme="majorHAnsi"/>
        </w:rPr>
      </w:pPr>
      <w:r>
        <w:rPr>
          <w:rFonts w:asciiTheme="majorHAnsi" w:hAnsiTheme="majorHAnsi"/>
        </w:rPr>
        <w:t>Dear friends,</w:t>
      </w:r>
    </w:p>
    <w:p w:rsidR="00467BC4" w:rsidRDefault="00467BC4" w:rsidP="00467BC4">
      <w:pPr>
        <w:pStyle w:val="NormalWeb"/>
        <w:spacing w:after="0" w:afterAutospacing="0"/>
        <w:rPr>
          <w:rFonts w:asciiTheme="majorHAnsi" w:hAnsiTheme="majorHAnsi"/>
        </w:rPr>
      </w:pPr>
      <w:r>
        <w:rPr>
          <w:rFonts w:asciiTheme="majorHAnsi" w:hAnsiTheme="majorHAnsi"/>
        </w:rPr>
        <w:t xml:space="preserve">Thank you for your patience, as this email comes to you later in the week than usual. Beginning next week, we will be improving the look of our email communication, and we’ll be splitting this email into two… To make our communication shorter and easier to scroll through, you’ll receive one email with upcoming </w:t>
      </w:r>
      <w:proofErr w:type="gramStart"/>
      <w:r>
        <w:rPr>
          <w:rFonts w:asciiTheme="majorHAnsi" w:hAnsiTheme="majorHAnsi"/>
        </w:rPr>
        <w:t>events,</w:t>
      </w:r>
      <w:proofErr w:type="gramEnd"/>
      <w:r>
        <w:rPr>
          <w:rFonts w:asciiTheme="majorHAnsi" w:hAnsiTheme="majorHAnsi"/>
        </w:rPr>
        <w:t xml:space="preserve"> and another with a brief devotional or informative article and the daily Scripture readings for the week. Both will ordinarily still arrive on Wednesdays.</w:t>
      </w:r>
    </w:p>
    <w:p w:rsidR="00B176D2" w:rsidRDefault="00467BC4" w:rsidP="00467BC4">
      <w:pPr>
        <w:pStyle w:val="NormalWeb"/>
        <w:spacing w:after="0" w:afterAutospacing="0"/>
        <w:rPr>
          <w:rFonts w:asciiTheme="majorHAnsi" w:hAnsiTheme="majorHAnsi"/>
        </w:rPr>
      </w:pPr>
      <w:r>
        <w:rPr>
          <w:rFonts w:asciiTheme="majorHAnsi" w:hAnsiTheme="majorHAnsi"/>
        </w:rPr>
        <w:t xml:space="preserve">This Sunday is the final week in our series on the Lord’s Prayer. We’ll look at the final petition, “deliver us from evil,” along with the doxology to the prayer, “For </w:t>
      </w:r>
      <w:proofErr w:type="spellStart"/>
      <w:r>
        <w:rPr>
          <w:rFonts w:asciiTheme="majorHAnsi" w:hAnsiTheme="majorHAnsi"/>
        </w:rPr>
        <w:t>Thine</w:t>
      </w:r>
      <w:proofErr w:type="spellEnd"/>
      <w:r>
        <w:rPr>
          <w:rFonts w:asciiTheme="majorHAnsi" w:hAnsiTheme="majorHAnsi"/>
        </w:rPr>
        <w:t xml:space="preserve"> </w:t>
      </w:r>
      <w:proofErr w:type="gramStart"/>
      <w:r>
        <w:rPr>
          <w:rFonts w:asciiTheme="majorHAnsi" w:hAnsiTheme="majorHAnsi"/>
        </w:rPr>
        <w:t>is</w:t>
      </w:r>
      <w:proofErr w:type="gramEnd"/>
      <w:r>
        <w:rPr>
          <w:rFonts w:asciiTheme="majorHAnsi" w:hAnsiTheme="majorHAnsi"/>
        </w:rPr>
        <w:t xml:space="preserve"> the kingdom, and the power, and the glory, forever and ever. Amen.” A doxology comes from the root “</w:t>
      </w:r>
      <w:proofErr w:type="spellStart"/>
      <w:r>
        <w:rPr>
          <w:rFonts w:asciiTheme="majorHAnsi" w:hAnsiTheme="majorHAnsi"/>
        </w:rPr>
        <w:t>dox</w:t>
      </w:r>
      <w:proofErr w:type="spellEnd"/>
      <w:r>
        <w:rPr>
          <w:rFonts w:asciiTheme="majorHAnsi" w:hAnsiTheme="majorHAnsi"/>
        </w:rPr>
        <w:t xml:space="preserve">,” which means “power/glory,” and is a liturgical prayer or hymn to God. The final part of the Lord’s Prayer, as we know it, is a doxology that may have been part of the original prayer, or may have been added by Christians </w:t>
      </w:r>
      <w:r w:rsidR="00B176D2">
        <w:rPr>
          <w:rFonts w:asciiTheme="majorHAnsi" w:hAnsiTheme="majorHAnsi"/>
        </w:rPr>
        <w:t xml:space="preserve">in the early church </w:t>
      </w:r>
      <w:r>
        <w:rPr>
          <w:rFonts w:asciiTheme="majorHAnsi" w:hAnsiTheme="majorHAnsi"/>
        </w:rPr>
        <w:t xml:space="preserve">as they used this prayer in worship. It is highly biblical, in that some ancient texts include it in the Lord’s Prayer in Matthew; and even if it is not original to Matthew, it </w:t>
      </w:r>
      <w:r w:rsidR="00B176D2">
        <w:rPr>
          <w:rFonts w:asciiTheme="majorHAnsi" w:hAnsiTheme="majorHAnsi"/>
        </w:rPr>
        <w:t xml:space="preserve">is a paraphrase of a prayer of King David in 1 Chronicles 29:11-13. </w:t>
      </w:r>
    </w:p>
    <w:p w:rsidR="00B176D2" w:rsidRDefault="00B176D2" w:rsidP="00467BC4">
      <w:pPr>
        <w:pStyle w:val="NormalWeb"/>
        <w:spacing w:after="0" w:afterAutospacing="0"/>
        <w:rPr>
          <w:rFonts w:asciiTheme="majorHAnsi" w:hAnsiTheme="majorHAnsi"/>
        </w:rPr>
      </w:pPr>
      <w:r>
        <w:rPr>
          <w:rFonts w:asciiTheme="majorHAnsi" w:hAnsiTheme="majorHAnsi"/>
        </w:rPr>
        <w:t>Here is my question for you: In our most frequently repeated prayer, we affirm that everything of importance belongs to God… The kingdom, the power, and the glory… What about your life? Don’t you belong to God? How might you be seeking to take back God’s rule, God’s power, and God’s glory, for yourself? We’ll explore further on Sunday!</w:t>
      </w:r>
    </w:p>
    <w:p w:rsidR="00B176D2" w:rsidRDefault="00B176D2" w:rsidP="00467BC4">
      <w:pPr>
        <w:pStyle w:val="NormalWeb"/>
        <w:spacing w:after="0" w:afterAutospacing="0"/>
        <w:rPr>
          <w:rFonts w:asciiTheme="majorHAnsi" w:hAnsiTheme="majorHAnsi"/>
        </w:rPr>
      </w:pPr>
    </w:p>
    <w:p w:rsidR="00B176D2" w:rsidRDefault="00B176D2" w:rsidP="00467BC4">
      <w:pPr>
        <w:pStyle w:val="NormalWeb"/>
        <w:spacing w:after="0" w:afterAutospacing="0"/>
        <w:rPr>
          <w:rFonts w:asciiTheme="majorHAnsi" w:hAnsiTheme="majorHAnsi"/>
        </w:rPr>
      </w:pPr>
      <w:r>
        <w:rPr>
          <w:rFonts w:asciiTheme="majorHAnsi" w:hAnsiTheme="majorHAnsi"/>
        </w:rPr>
        <w:t>God bless,</w:t>
      </w:r>
    </w:p>
    <w:p w:rsidR="00B176D2" w:rsidRDefault="00B176D2" w:rsidP="00467BC4">
      <w:pPr>
        <w:pStyle w:val="NormalWeb"/>
        <w:spacing w:after="0" w:afterAutospacing="0"/>
        <w:rPr>
          <w:rFonts w:asciiTheme="majorHAnsi" w:hAnsiTheme="majorHAnsi"/>
        </w:rPr>
      </w:pPr>
    </w:p>
    <w:p w:rsidR="00F4205F" w:rsidRPr="00634835" w:rsidRDefault="00B176D2" w:rsidP="00467BC4">
      <w:pPr>
        <w:pStyle w:val="NormalWeb"/>
        <w:spacing w:after="0" w:afterAutospacing="0"/>
        <w:rPr>
          <w:rFonts w:asciiTheme="majorHAnsi" w:hAnsiTheme="majorHAnsi"/>
        </w:rPr>
      </w:pPr>
      <w:r>
        <w:rPr>
          <w:rFonts w:asciiTheme="majorHAnsi" w:hAnsiTheme="majorHAnsi"/>
        </w:rPr>
        <w:t>Pr John</w:t>
      </w:r>
      <w:r w:rsidR="00467BC4">
        <w:rPr>
          <w:rFonts w:asciiTheme="majorHAnsi" w:hAnsiTheme="majorHAnsi"/>
        </w:rPr>
        <w:t xml:space="preserve"> </w:t>
      </w:r>
    </w:p>
    <w:p w:rsidR="00531C41" w:rsidRDefault="00531C41" w:rsidP="00531C41">
      <w:pPr>
        <w:pBdr>
          <w:bottom w:val="single" w:sz="6" w:space="1" w:color="auto"/>
        </w:pBdr>
        <w:spacing w:after="120" w:line="252" w:lineRule="auto"/>
        <w:rPr>
          <w:rFonts w:asciiTheme="majorHAnsi" w:hAnsiTheme="majorHAnsi"/>
          <w:b/>
          <w:sz w:val="24"/>
          <w:szCs w:val="24"/>
        </w:rPr>
      </w:pPr>
    </w:p>
    <w:p w:rsidR="00531C41" w:rsidRPr="00864FC8" w:rsidRDefault="00531C41" w:rsidP="00531C41">
      <w:pPr>
        <w:spacing w:after="120" w:line="252" w:lineRule="auto"/>
        <w:rPr>
          <w:rFonts w:asciiTheme="majorHAnsi" w:hAnsiTheme="majorHAnsi"/>
          <w:b/>
          <w:sz w:val="24"/>
          <w:szCs w:val="24"/>
        </w:rPr>
      </w:pPr>
      <w:r w:rsidRPr="00864FC8">
        <w:rPr>
          <w:rFonts w:asciiTheme="majorHAnsi" w:hAnsiTheme="majorHAnsi"/>
          <w:b/>
          <w:sz w:val="24"/>
          <w:szCs w:val="24"/>
        </w:rPr>
        <w:t>Scriptures for this Week:</w:t>
      </w:r>
    </w:p>
    <w:p w:rsidR="00531C41" w:rsidRPr="005421B9"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szCs w:val="24"/>
        </w:rPr>
        <w:t xml:space="preserve">Thursday, </w:t>
      </w:r>
      <w:r w:rsidR="007A6656">
        <w:rPr>
          <w:rFonts w:asciiTheme="majorHAnsi" w:hAnsiTheme="majorHAnsi"/>
          <w:b/>
          <w:sz w:val="24"/>
          <w:szCs w:val="24"/>
        </w:rPr>
        <w:t xml:space="preserve">March </w:t>
      </w:r>
      <w:r w:rsidR="00A649C1">
        <w:rPr>
          <w:rFonts w:asciiTheme="majorHAnsi" w:hAnsiTheme="majorHAnsi"/>
          <w:b/>
          <w:sz w:val="24"/>
          <w:szCs w:val="24"/>
        </w:rPr>
        <w:t>19</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lastRenderedPageBreak/>
        <w:t>Isaiah 30:15-18</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Hebrews 4:1-13</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Psalm 51:1-12</w:t>
      </w:r>
    </w:p>
    <w:p w:rsidR="00A649C1" w:rsidRPr="00A649C1" w:rsidRDefault="00A649C1" w:rsidP="00A649C1">
      <w:pPr>
        <w:pStyle w:val="PlainText"/>
        <w:numPr>
          <w:ilvl w:val="0"/>
          <w:numId w:val="1"/>
        </w:numPr>
        <w:spacing w:line="252" w:lineRule="auto"/>
        <w:rPr>
          <w:rFonts w:asciiTheme="majorHAnsi" w:hAnsiTheme="majorHAnsi"/>
          <w:sz w:val="24"/>
        </w:rPr>
      </w:pPr>
      <w:r>
        <w:rPr>
          <w:rFonts w:asciiTheme="majorHAnsi" w:hAnsiTheme="majorHAnsi"/>
          <w:b/>
          <w:sz w:val="24"/>
        </w:rPr>
        <w:t>Friday, March 20</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Exodus 30:1-10</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Hebrews 4:14-5:4</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Psalm 51:1-12</w:t>
      </w:r>
    </w:p>
    <w:p w:rsidR="00A649C1" w:rsidRPr="00A649C1" w:rsidRDefault="00A649C1" w:rsidP="00A649C1">
      <w:pPr>
        <w:pStyle w:val="PlainText"/>
        <w:numPr>
          <w:ilvl w:val="0"/>
          <w:numId w:val="1"/>
        </w:numPr>
        <w:spacing w:line="252" w:lineRule="auto"/>
        <w:rPr>
          <w:rFonts w:asciiTheme="majorHAnsi" w:hAnsiTheme="majorHAnsi"/>
          <w:sz w:val="24"/>
        </w:rPr>
      </w:pPr>
      <w:r>
        <w:rPr>
          <w:rFonts w:asciiTheme="majorHAnsi" w:hAnsiTheme="majorHAnsi"/>
          <w:b/>
          <w:sz w:val="24"/>
        </w:rPr>
        <w:t>Saturday, March 21</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Habakkuk 3:2-13</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John 12:1-11</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Psalm 51:1-12</w:t>
      </w:r>
    </w:p>
    <w:p w:rsidR="00A649C1" w:rsidRPr="00A649C1" w:rsidRDefault="00A649C1" w:rsidP="00A649C1">
      <w:pPr>
        <w:pStyle w:val="PlainText"/>
        <w:numPr>
          <w:ilvl w:val="0"/>
          <w:numId w:val="1"/>
        </w:numPr>
        <w:spacing w:line="252" w:lineRule="auto"/>
        <w:rPr>
          <w:rFonts w:asciiTheme="majorHAnsi" w:hAnsiTheme="majorHAnsi"/>
          <w:sz w:val="24"/>
        </w:rPr>
      </w:pPr>
      <w:r>
        <w:rPr>
          <w:rFonts w:asciiTheme="majorHAnsi" w:hAnsiTheme="majorHAnsi"/>
          <w:b/>
          <w:sz w:val="24"/>
        </w:rPr>
        <w:t>Sunday, March 22</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Jeremiah 31:31-34</w:t>
      </w:r>
    </w:p>
    <w:p w:rsidR="00A649C1" w:rsidRP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 xml:space="preserve">Psalm 51:1-12 </w:t>
      </w:r>
      <w:r>
        <w:rPr>
          <w:rFonts w:asciiTheme="majorHAnsi" w:hAnsiTheme="majorHAnsi"/>
          <w:i/>
          <w:sz w:val="24"/>
        </w:rPr>
        <w:t>(Note: Used in worship)</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Hebrews 5:5-10</w:t>
      </w:r>
    </w:p>
    <w:p w:rsidR="00A649C1" w:rsidRP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 xml:space="preserve">John 12:20-33 </w:t>
      </w:r>
      <w:r>
        <w:rPr>
          <w:rFonts w:asciiTheme="majorHAnsi" w:hAnsiTheme="majorHAnsi"/>
          <w:i/>
          <w:sz w:val="24"/>
        </w:rPr>
        <w:t>(Note: Matthew 6:9-15)</w:t>
      </w:r>
    </w:p>
    <w:p w:rsidR="00A649C1" w:rsidRPr="00A649C1" w:rsidRDefault="00A649C1" w:rsidP="00A649C1">
      <w:pPr>
        <w:pStyle w:val="PlainText"/>
        <w:numPr>
          <w:ilvl w:val="0"/>
          <w:numId w:val="1"/>
        </w:numPr>
        <w:spacing w:line="252" w:lineRule="auto"/>
        <w:rPr>
          <w:rFonts w:asciiTheme="majorHAnsi" w:hAnsiTheme="majorHAnsi"/>
          <w:sz w:val="24"/>
        </w:rPr>
      </w:pPr>
      <w:r>
        <w:rPr>
          <w:rFonts w:asciiTheme="majorHAnsi" w:hAnsiTheme="majorHAnsi"/>
          <w:b/>
          <w:sz w:val="24"/>
        </w:rPr>
        <w:t>Monday, March 23</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Isaiah 43:8-13</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2 Corinthians 3:4-11</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Psalm 119:9-16</w:t>
      </w:r>
    </w:p>
    <w:p w:rsidR="00A649C1" w:rsidRPr="00A649C1" w:rsidRDefault="00A649C1" w:rsidP="00A649C1">
      <w:pPr>
        <w:pStyle w:val="PlainText"/>
        <w:numPr>
          <w:ilvl w:val="0"/>
          <w:numId w:val="1"/>
        </w:numPr>
        <w:spacing w:line="252" w:lineRule="auto"/>
        <w:rPr>
          <w:rFonts w:asciiTheme="majorHAnsi" w:hAnsiTheme="majorHAnsi"/>
          <w:sz w:val="24"/>
        </w:rPr>
      </w:pPr>
      <w:r>
        <w:rPr>
          <w:rFonts w:asciiTheme="majorHAnsi" w:hAnsiTheme="majorHAnsi"/>
          <w:b/>
          <w:sz w:val="24"/>
        </w:rPr>
        <w:t>Tuesday, March 24</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Isaiah 44:1-8</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Acts 2:14-24</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Psalm 119:9-16</w:t>
      </w:r>
    </w:p>
    <w:p w:rsidR="00A649C1" w:rsidRPr="00A649C1" w:rsidRDefault="00A649C1" w:rsidP="00A649C1">
      <w:pPr>
        <w:pStyle w:val="PlainText"/>
        <w:numPr>
          <w:ilvl w:val="0"/>
          <w:numId w:val="1"/>
        </w:numPr>
        <w:spacing w:line="252" w:lineRule="auto"/>
        <w:rPr>
          <w:rFonts w:asciiTheme="majorHAnsi" w:hAnsiTheme="majorHAnsi"/>
          <w:sz w:val="24"/>
        </w:rPr>
      </w:pPr>
      <w:r>
        <w:rPr>
          <w:rFonts w:asciiTheme="majorHAnsi" w:hAnsiTheme="majorHAnsi"/>
          <w:b/>
          <w:sz w:val="24"/>
        </w:rPr>
        <w:t>Wednesday, March 25</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Haggai 2:1-9, 20-30</w:t>
      </w:r>
    </w:p>
    <w:p w:rsid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John 12:34-50</w:t>
      </w:r>
    </w:p>
    <w:p w:rsidR="00A649C1" w:rsidRPr="00A649C1" w:rsidRDefault="00A649C1" w:rsidP="00A649C1">
      <w:pPr>
        <w:pStyle w:val="PlainText"/>
        <w:numPr>
          <w:ilvl w:val="1"/>
          <w:numId w:val="1"/>
        </w:numPr>
        <w:spacing w:line="252" w:lineRule="auto"/>
        <w:rPr>
          <w:rFonts w:asciiTheme="majorHAnsi" w:hAnsiTheme="majorHAnsi"/>
          <w:sz w:val="24"/>
        </w:rPr>
      </w:pPr>
      <w:r>
        <w:rPr>
          <w:rFonts w:asciiTheme="majorHAnsi" w:hAnsiTheme="majorHAnsi"/>
          <w:sz w:val="24"/>
        </w:rPr>
        <w:t>Psalm 119:9-16</w:t>
      </w:r>
    </w:p>
    <w:p w:rsidR="00531C41" w:rsidRPr="00D83CFE" w:rsidRDefault="00531C41" w:rsidP="00531C41">
      <w:pPr>
        <w:spacing w:after="0" w:line="252" w:lineRule="auto"/>
        <w:rPr>
          <w:rFonts w:asciiTheme="majorHAnsi" w:hAnsiTheme="majorHAnsi"/>
          <w:b/>
          <w:sz w:val="24"/>
        </w:rPr>
      </w:pPr>
    </w:p>
    <w:p w:rsidR="00531C41" w:rsidRPr="00864FC8" w:rsidRDefault="00531C41" w:rsidP="00531C41">
      <w:pPr>
        <w:spacing w:after="120" w:line="252" w:lineRule="auto"/>
        <w:rPr>
          <w:rFonts w:asciiTheme="majorHAnsi" w:hAnsiTheme="majorHAnsi"/>
          <w:b/>
          <w:sz w:val="24"/>
          <w:szCs w:val="24"/>
        </w:rPr>
      </w:pPr>
      <w:r w:rsidRPr="00864FC8">
        <w:rPr>
          <w:rFonts w:asciiTheme="majorHAnsi" w:hAnsiTheme="majorHAnsi"/>
          <w:b/>
          <w:sz w:val="24"/>
          <w:szCs w:val="24"/>
        </w:rPr>
        <w:t>Schedule for this Week:</w:t>
      </w:r>
    </w:p>
    <w:p w:rsidR="00F943E3" w:rsidRPr="006446B8" w:rsidRDefault="006446B8">
      <w:pPr>
        <w:rPr>
          <w:rFonts w:asciiTheme="majorHAnsi" w:hAnsiTheme="majorHAnsi"/>
          <w:sz w:val="24"/>
          <w:szCs w:val="24"/>
        </w:rPr>
      </w:pPr>
      <w:r w:rsidRPr="006446B8">
        <w:rPr>
          <w:rFonts w:asciiTheme="majorHAnsi" w:hAnsiTheme="majorHAnsi"/>
          <w:b/>
          <w:bCs/>
          <w:sz w:val="24"/>
          <w:szCs w:val="24"/>
          <w:u w:val="single"/>
          <w:shd w:val="clear" w:color="auto" w:fill="EBEBEB"/>
        </w:rPr>
        <w:br/>
      </w:r>
      <w:r w:rsidRPr="006446B8">
        <w:rPr>
          <w:rStyle w:val="Strong"/>
          <w:rFonts w:asciiTheme="majorHAnsi" w:hAnsiTheme="majorHAnsi"/>
          <w:sz w:val="24"/>
          <w:szCs w:val="24"/>
          <w:u w:val="single"/>
          <w:shd w:val="clear" w:color="auto" w:fill="EBEBEB"/>
        </w:rPr>
        <w:t>Wednesday, Mar 11</w:t>
      </w:r>
      <w:r w:rsidRPr="006446B8">
        <w:rPr>
          <w:rStyle w:val="Strong"/>
          <w:rFonts w:asciiTheme="majorHAnsi" w:hAnsiTheme="majorHAnsi"/>
          <w:sz w:val="24"/>
          <w:szCs w:val="24"/>
          <w:u w:val="single"/>
          <w:shd w:val="clear" w:color="auto" w:fill="EBEBEB"/>
          <w:vertAlign w:val="superscript"/>
        </w:rPr>
        <w:t>th</w:t>
      </w:r>
      <w:r w:rsidRPr="006446B8">
        <w:rPr>
          <w:rFonts w:asciiTheme="majorHAnsi" w:hAnsiTheme="majorHAnsi"/>
          <w:sz w:val="24"/>
          <w:szCs w:val="24"/>
          <w:shd w:val="clear" w:color="auto" w:fill="EBEBEB"/>
        </w:rPr>
        <w:br/>
        <w:t> </w:t>
      </w:r>
      <w:r w:rsidRPr="006446B8">
        <w:rPr>
          <w:rFonts w:asciiTheme="majorHAnsi" w:hAnsiTheme="majorHAnsi"/>
          <w:sz w:val="24"/>
          <w:szCs w:val="24"/>
          <w:shd w:val="clear" w:color="auto" w:fill="EBEBEB"/>
        </w:rPr>
        <w:br/>
      </w:r>
      <w:r w:rsidRPr="006446B8">
        <w:rPr>
          <w:rStyle w:val="aqj"/>
          <w:rFonts w:asciiTheme="majorHAnsi" w:hAnsiTheme="majorHAnsi"/>
          <w:sz w:val="24"/>
          <w:szCs w:val="24"/>
          <w:shd w:val="clear" w:color="auto" w:fill="EBEBEB"/>
        </w:rPr>
        <w:t>6:15pm</w:t>
      </w:r>
      <w:r w:rsidRPr="006446B8">
        <w:rPr>
          <w:rFonts w:asciiTheme="majorHAnsi" w:hAnsiTheme="majorHAnsi"/>
          <w:sz w:val="24"/>
          <w:szCs w:val="24"/>
          <w:shd w:val="clear" w:color="auto" w:fill="EBEBEB"/>
        </w:rPr>
        <w:t>                   </w:t>
      </w:r>
      <w:r w:rsidRPr="006446B8">
        <w:rPr>
          <w:rStyle w:val="apple-converted-space"/>
          <w:rFonts w:asciiTheme="majorHAnsi" w:hAnsiTheme="majorHAnsi"/>
          <w:sz w:val="24"/>
          <w:szCs w:val="24"/>
          <w:shd w:val="clear" w:color="auto" w:fill="EBEBEB"/>
        </w:rPr>
        <w:t> </w:t>
      </w:r>
      <w:r w:rsidRPr="006446B8">
        <w:rPr>
          <w:rStyle w:val="Strong"/>
          <w:rFonts w:asciiTheme="majorHAnsi" w:hAnsiTheme="majorHAnsi"/>
          <w:sz w:val="24"/>
          <w:szCs w:val="24"/>
          <w:shd w:val="clear" w:color="auto" w:fill="EBEBEB"/>
        </w:rPr>
        <w:t>Lenten Dinner</w:t>
      </w:r>
      <w:r w:rsidRPr="006446B8">
        <w:rPr>
          <w:rFonts w:asciiTheme="majorHAnsi" w:hAnsiTheme="majorHAnsi"/>
          <w:sz w:val="24"/>
          <w:szCs w:val="24"/>
          <w:shd w:val="clear" w:color="auto" w:fill="EBEBEB"/>
        </w:rPr>
        <w:br/>
      </w:r>
      <w:r w:rsidRPr="006446B8">
        <w:rPr>
          <w:rStyle w:val="aqj"/>
          <w:rFonts w:asciiTheme="majorHAnsi" w:hAnsiTheme="majorHAnsi"/>
          <w:sz w:val="24"/>
          <w:szCs w:val="24"/>
          <w:shd w:val="clear" w:color="auto" w:fill="EBEBEB"/>
        </w:rPr>
        <w:t>7:00-8:00pm</w:t>
      </w:r>
      <w:r w:rsidRPr="006446B8">
        <w:rPr>
          <w:rFonts w:asciiTheme="majorHAnsi" w:hAnsiTheme="majorHAnsi"/>
          <w:sz w:val="24"/>
          <w:szCs w:val="24"/>
          <w:shd w:val="clear" w:color="auto" w:fill="EBEBEB"/>
        </w:rPr>
        <w:t>  </w:t>
      </w:r>
      <w:r w:rsidRPr="006446B8">
        <w:rPr>
          <w:rStyle w:val="Strong"/>
          <w:rFonts w:asciiTheme="majorHAnsi" w:hAnsiTheme="majorHAnsi"/>
          <w:sz w:val="24"/>
          <w:szCs w:val="24"/>
          <w:shd w:val="clear" w:color="auto" w:fill="EBEBEB"/>
        </w:rPr>
        <w:t>       Lenten Service</w:t>
      </w:r>
      <w:r w:rsidRPr="006446B8">
        <w:rPr>
          <w:rFonts w:asciiTheme="majorHAnsi" w:hAnsiTheme="majorHAnsi"/>
          <w:sz w:val="24"/>
          <w:szCs w:val="24"/>
          <w:shd w:val="clear" w:color="auto" w:fill="EBEBEB"/>
        </w:rPr>
        <w:br/>
        <w:t xml:space="preserve">                                  Divorce Care Support Group (Prayer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w:t>
      </w:r>
      <w:r w:rsidRPr="006446B8">
        <w:rPr>
          <w:rFonts w:asciiTheme="majorHAnsi" w:hAnsiTheme="majorHAnsi"/>
          <w:sz w:val="24"/>
          <w:szCs w:val="24"/>
          <w:shd w:val="clear" w:color="auto" w:fill="EBEBEB"/>
        </w:rPr>
        <w:br/>
        <w:t>                                  Chancel Choir Rehearsal (Choir Room)</w:t>
      </w:r>
      <w:r w:rsidRPr="006446B8">
        <w:rPr>
          <w:rFonts w:asciiTheme="majorHAnsi" w:hAnsiTheme="majorHAnsi"/>
          <w:sz w:val="24"/>
          <w:szCs w:val="24"/>
          <w:shd w:val="clear" w:color="auto" w:fill="EBEBEB"/>
        </w:rPr>
        <w:br/>
        <w:t> </w:t>
      </w:r>
      <w:r w:rsidRPr="006446B8">
        <w:rPr>
          <w:rFonts w:asciiTheme="majorHAnsi" w:hAnsiTheme="majorHAnsi"/>
          <w:sz w:val="24"/>
          <w:szCs w:val="24"/>
          <w:shd w:val="clear" w:color="auto" w:fill="EBEBEB"/>
        </w:rPr>
        <w:br/>
      </w:r>
      <w:r w:rsidRPr="006446B8">
        <w:rPr>
          <w:rStyle w:val="Strong"/>
          <w:rFonts w:asciiTheme="majorHAnsi" w:hAnsiTheme="majorHAnsi"/>
          <w:sz w:val="24"/>
          <w:szCs w:val="24"/>
          <w:u w:val="single"/>
          <w:shd w:val="clear" w:color="auto" w:fill="EBEBEB"/>
        </w:rPr>
        <w:t>Thursday, Mar 12</w:t>
      </w:r>
      <w:r w:rsidRPr="006446B8">
        <w:rPr>
          <w:rStyle w:val="Strong"/>
          <w:rFonts w:asciiTheme="majorHAnsi" w:hAnsiTheme="majorHAnsi"/>
          <w:sz w:val="24"/>
          <w:szCs w:val="24"/>
          <w:u w:val="single"/>
          <w:shd w:val="clear" w:color="auto" w:fill="EBEBEB"/>
          <w:vertAlign w:val="superscript"/>
        </w:rPr>
        <w:t>th</w:t>
      </w:r>
      <w:r w:rsidRPr="006446B8">
        <w:rPr>
          <w:rFonts w:asciiTheme="majorHAnsi" w:hAnsiTheme="majorHAnsi"/>
          <w:sz w:val="24"/>
          <w:szCs w:val="24"/>
          <w:shd w:val="clear" w:color="auto" w:fill="EBEBEB"/>
        </w:rPr>
        <w:br/>
        <w:t> </w:t>
      </w:r>
      <w:r w:rsidRPr="006446B8">
        <w:rPr>
          <w:rFonts w:asciiTheme="majorHAnsi" w:hAnsiTheme="majorHAnsi"/>
          <w:sz w:val="24"/>
          <w:szCs w:val="24"/>
          <w:shd w:val="clear" w:color="auto" w:fill="EBEBEB"/>
        </w:rPr>
        <w:br/>
      </w:r>
      <w:r w:rsidRPr="006446B8">
        <w:rPr>
          <w:rStyle w:val="aqj"/>
          <w:rFonts w:asciiTheme="majorHAnsi" w:hAnsiTheme="majorHAnsi"/>
          <w:sz w:val="24"/>
          <w:szCs w:val="24"/>
          <w:shd w:val="clear" w:color="auto" w:fill="EBEBEB"/>
        </w:rPr>
        <w:t>7:00-9:00pm</w:t>
      </w:r>
      <w:r w:rsidRPr="006446B8">
        <w:rPr>
          <w:rFonts w:asciiTheme="majorHAnsi" w:hAnsiTheme="majorHAnsi"/>
          <w:sz w:val="24"/>
          <w:szCs w:val="24"/>
          <w:shd w:val="clear" w:color="auto" w:fill="EBEBEB"/>
        </w:rPr>
        <w:t>         Praise Team Rehearsal (Sanctuary)</w:t>
      </w:r>
      <w:r w:rsidRPr="006446B8">
        <w:rPr>
          <w:rFonts w:asciiTheme="majorHAnsi" w:hAnsiTheme="majorHAnsi"/>
          <w:sz w:val="24"/>
          <w:szCs w:val="24"/>
          <w:shd w:val="clear" w:color="auto" w:fill="EBEBEB"/>
        </w:rPr>
        <w:br/>
        <w:t> </w:t>
      </w:r>
      <w:r w:rsidRPr="006446B8">
        <w:rPr>
          <w:rFonts w:asciiTheme="majorHAnsi" w:hAnsiTheme="majorHAnsi"/>
          <w:sz w:val="24"/>
          <w:szCs w:val="24"/>
          <w:shd w:val="clear" w:color="auto" w:fill="EBEBEB"/>
        </w:rPr>
        <w:br/>
      </w:r>
      <w:r w:rsidRPr="006446B8">
        <w:rPr>
          <w:rStyle w:val="Strong"/>
          <w:rFonts w:asciiTheme="majorHAnsi" w:hAnsiTheme="majorHAnsi"/>
          <w:sz w:val="24"/>
          <w:szCs w:val="24"/>
          <w:u w:val="single"/>
          <w:shd w:val="clear" w:color="auto" w:fill="EBEBEB"/>
        </w:rPr>
        <w:lastRenderedPageBreak/>
        <w:t>Saturday, Mar  14</w:t>
      </w:r>
      <w:r w:rsidRPr="006446B8">
        <w:rPr>
          <w:rStyle w:val="Strong"/>
          <w:rFonts w:asciiTheme="majorHAnsi" w:hAnsiTheme="majorHAnsi"/>
          <w:sz w:val="24"/>
          <w:szCs w:val="24"/>
          <w:u w:val="single"/>
          <w:shd w:val="clear" w:color="auto" w:fill="EBEBEB"/>
          <w:vertAlign w:val="superscript"/>
        </w:rPr>
        <w:t>th</w:t>
      </w:r>
      <w:r w:rsidRPr="006446B8">
        <w:rPr>
          <w:rStyle w:val="Strong"/>
          <w:rFonts w:asciiTheme="majorHAnsi" w:hAnsiTheme="majorHAnsi"/>
          <w:sz w:val="24"/>
          <w:szCs w:val="24"/>
          <w:u w:val="single"/>
          <w:shd w:val="clear" w:color="auto" w:fill="EBEBEB"/>
        </w:rPr>
        <w:t> </w:t>
      </w:r>
      <w:r w:rsidRPr="006446B8">
        <w:rPr>
          <w:rFonts w:asciiTheme="majorHAnsi" w:hAnsiTheme="majorHAnsi"/>
          <w:sz w:val="24"/>
          <w:szCs w:val="24"/>
          <w:shd w:val="clear" w:color="auto" w:fill="EBEBEB"/>
        </w:rPr>
        <w:br/>
      </w:r>
      <w:r w:rsidRPr="006446B8">
        <w:rPr>
          <w:rStyle w:val="aqj"/>
          <w:rFonts w:asciiTheme="majorHAnsi" w:hAnsiTheme="majorHAnsi"/>
          <w:sz w:val="24"/>
          <w:szCs w:val="24"/>
          <w:shd w:val="clear" w:color="auto" w:fill="EBEBEB"/>
        </w:rPr>
        <w:t>8:00am</w:t>
      </w:r>
      <w:r w:rsidRPr="006446B8">
        <w:rPr>
          <w:rFonts w:asciiTheme="majorHAnsi" w:hAnsiTheme="majorHAnsi"/>
          <w:sz w:val="24"/>
          <w:szCs w:val="24"/>
          <w:shd w:val="clear" w:color="auto" w:fill="EBEBEB"/>
        </w:rPr>
        <w:t>                   Men's Bible Study</w:t>
      </w:r>
      <w:r w:rsidRPr="006446B8">
        <w:rPr>
          <w:rFonts w:asciiTheme="majorHAnsi" w:hAnsiTheme="majorHAnsi"/>
          <w:sz w:val="24"/>
          <w:szCs w:val="24"/>
          <w:shd w:val="clear" w:color="auto" w:fill="EBEBEB"/>
        </w:rPr>
        <w:br/>
      </w:r>
      <w:r w:rsidRPr="006446B8">
        <w:rPr>
          <w:rStyle w:val="aqj"/>
          <w:rFonts w:asciiTheme="majorHAnsi" w:hAnsiTheme="majorHAnsi"/>
          <w:sz w:val="24"/>
          <w:szCs w:val="24"/>
          <w:shd w:val="clear" w:color="auto" w:fill="EBEBEB"/>
        </w:rPr>
        <w:t>6:00-9:00pm</w:t>
      </w:r>
      <w:r w:rsidRPr="006446B8">
        <w:rPr>
          <w:rFonts w:asciiTheme="majorHAnsi" w:hAnsiTheme="majorHAnsi"/>
          <w:sz w:val="24"/>
          <w:szCs w:val="24"/>
          <w:shd w:val="clear" w:color="auto" w:fill="EBEBEB"/>
        </w:rPr>
        <w:t>         </w:t>
      </w:r>
      <w:r w:rsidRPr="006446B8">
        <w:rPr>
          <w:rStyle w:val="Strong"/>
          <w:rFonts w:asciiTheme="majorHAnsi" w:hAnsiTheme="majorHAnsi"/>
          <w:sz w:val="24"/>
          <w:szCs w:val="24"/>
          <w:shd w:val="clear" w:color="auto" w:fill="EBEBEB"/>
        </w:rPr>
        <w:t>Youth Spaghetti Dinner/Auction</w:t>
      </w:r>
      <w:r w:rsidRPr="006446B8">
        <w:rPr>
          <w:rFonts w:asciiTheme="majorHAnsi" w:hAnsiTheme="majorHAnsi"/>
          <w:sz w:val="24"/>
          <w:szCs w:val="24"/>
          <w:shd w:val="clear" w:color="auto" w:fill="EBEBEB"/>
        </w:rPr>
        <w:br/>
        <w:t> </w:t>
      </w:r>
      <w:r w:rsidRPr="006446B8">
        <w:rPr>
          <w:rFonts w:asciiTheme="majorHAnsi" w:hAnsiTheme="majorHAnsi"/>
          <w:sz w:val="24"/>
          <w:szCs w:val="24"/>
          <w:shd w:val="clear" w:color="auto" w:fill="EBEBEB"/>
        </w:rPr>
        <w:br/>
      </w:r>
      <w:r w:rsidRPr="006446B8">
        <w:rPr>
          <w:rStyle w:val="Strong"/>
          <w:rFonts w:asciiTheme="majorHAnsi" w:hAnsiTheme="majorHAnsi"/>
          <w:sz w:val="24"/>
          <w:szCs w:val="24"/>
          <w:u w:val="single"/>
          <w:shd w:val="clear" w:color="auto" w:fill="EBEBEB"/>
        </w:rPr>
        <w:t>Sunday, Mar 15</w:t>
      </w:r>
      <w:r w:rsidRPr="006446B8">
        <w:rPr>
          <w:rStyle w:val="Strong"/>
          <w:rFonts w:asciiTheme="majorHAnsi" w:hAnsiTheme="majorHAnsi"/>
          <w:sz w:val="24"/>
          <w:szCs w:val="24"/>
          <w:u w:val="single"/>
          <w:shd w:val="clear" w:color="auto" w:fill="EBEBEB"/>
          <w:vertAlign w:val="superscript"/>
        </w:rPr>
        <w:t>th</w:t>
      </w:r>
      <w:r w:rsidRPr="006446B8">
        <w:rPr>
          <w:rStyle w:val="apple-converted-space"/>
          <w:rFonts w:asciiTheme="majorHAnsi" w:hAnsiTheme="majorHAnsi"/>
          <w:b/>
          <w:bCs/>
          <w:sz w:val="24"/>
          <w:szCs w:val="24"/>
          <w:u w:val="single"/>
          <w:shd w:val="clear" w:color="auto" w:fill="EBEBEB"/>
          <w:vertAlign w:val="superscript"/>
        </w:rPr>
        <w:t> </w:t>
      </w:r>
      <w:r w:rsidRPr="006446B8">
        <w:rPr>
          <w:rFonts w:asciiTheme="majorHAnsi" w:hAnsiTheme="majorHAnsi"/>
          <w:sz w:val="24"/>
          <w:szCs w:val="24"/>
        </w:rPr>
        <w:br/>
      </w:r>
      <w:r w:rsidRPr="006446B8">
        <w:rPr>
          <w:rFonts w:asciiTheme="majorHAnsi" w:hAnsiTheme="majorHAnsi"/>
          <w:sz w:val="24"/>
          <w:szCs w:val="24"/>
          <w:shd w:val="clear" w:color="auto" w:fill="EBEBEB"/>
        </w:rPr>
        <w:t> </w:t>
      </w:r>
      <w:r w:rsidRPr="006446B8">
        <w:rPr>
          <w:rFonts w:asciiTheme="majorHAnsi" w:hAnsiTheme="majorHAnsi"/>
          <w:sz w:val="24"/>
          <w:szCs w:val="24"/>
          <w:shd w:val="clear" w:color="auto" w:fill="EBEBEB"/>
        </w:rPr>
        <w:br/>
        <w:t> </w:t>
      </w:r>
      <w:r w:rsidRPr="006446B8">
        <w:rPr>
          <w:rFonts w:asciiTheme="majorHAnsi" w:hAnsiTheme="majorHAnsi"/>
          <w:sz w:val="24"/>
          <w:szCs w:val="24"/>
          <w:shd w:val="clear" w:color="auto" w:fill="EBEBEB"/>
        </w:rPr>
        <w:br/>
        <w:t>   </w:t>
      </w:r>
      <w:r w:rsidRPr="006446B8">
        <w:rPr>
          <w:rStyle w:val="apple-converted-space"/>
          <w:rFonts w:asciiTheme="majorHAnsi" w:hAnsiTheme="majorHAnsi"/>
          <w:sz w:val="24"/>
          <w:szCs w:val="24"/>
          <w:shd w:val="clear" w:color="auto" w:fill="EBEBEB"/>
        </w:rPr>
        <w:t> </w:t>
      </w:r>
      <w:r w:rsidRPr="006446B8">
        <w:rPr>
          <w:rStyle w:val="aqj"/>
          <w:rFonts w:asciiTheme="majorHAnsi" w:hAnsiTheme="majorHAnsi"/>
          <w:sz w:val="24"/>
          <w:szCs w:val="24"/>
          <w:shd w:val="clear" w:color="auto" w:fill="EBEBEB"/>
        </w:rPr>
        <w:t>8:45-9:45am</w:t>
      </w:r>
      <w:r w:rsidRPr="006446B8">
        <w:rPr>
          <w:rFonts w:asciiTheme="majorHAnsi" w:hAnsiTheme="majorHAnsi"/>
          <w:sz w:val="24"/>
          <w:szCs w:val="24"/>
          <w:shd w:val="clear" w:color="auto" w:fill="EBEBEB"/>
        </w:rPr>
        <w:t>     Traditional Worship (Sanctuary)</w:t>
      </w:r>
      <w:r w:rsidRPr="006446B8">
        <w:rPr>
          <w:rFonts w:asciiTheme="majorHAnsi" w:hAnsiTheme="majorHAnsi"/>
          <w:sz w:val="24"/>
          <w:szCs w:val="24"/>
          <w:shd w:val="clear" w:color="auto" w:fill="EBEBEB"/>
        </w:rPr>
        <w:br/>
      </w:r>
      <w:r w:rsidRPr="006446B8">
        <w:rPr>
          <w:rStyle w:val="aqj"/>
          <w:rFonts w:asciiTheme="majorHAnsi" w:hAnsiTheme="majorHAnsi"/>
          <w:sz w:val="24"/>
          <w:szCs w:val="24"/>
          <w:shd w:val="clear" w:color="auto" w:fill="EBEBEB"/>
        </w:rPr>
        <w:t>10:00-10:45am</w:t>
      </w:r>
      <w:r w:rsidRPr="006446B8">
        <w:rPr>
          <w:rFonts w:asciiTheme="majorHAnsi" w:hAnsiTheme="majorHAnsi"/>
          <w:sz w:val="24"/>
          <w:szCs w:val="24"/>
          <w:shd w:val="clear" w:color="auto" w:fill="EBEBEB"/>
        </w:rPr>
        <w:t>     Sunday School 5yr-2</w:t>
      </w:r>
      <w:r w:rsidRPr="006446B8">
        <w:rPr>
          <w:rFonts w:asciiTheme="majorHAnsi" w:hAnsiTheme="majorHAnsi"/>
          <w:sz w:val="24"/>
          <w:szCs w:val="24"/>
          <w:shd w:val="clear" w:color="auto" w:fill="EBEBEB"/>
          <w:vertAlign w:val="superscript"/>
        </w:rPr>
        <w:t>nd</w:t>
      </w:r>
      <w:r w:rsidRPr="006446B8">
        <w:rPr>
          <w:rStyle w:val="apple-converted-space"/>
          <w:rFonts w:asciiTheme="majorHAnsi" w:hAnsiTheme="majorHAnsi"/>
          <w:sz w:val="24"/>
          <w:szCs w:val="24"/>
          <w:shd w:val="clear" w:color="auto" w:fill="EBEBEB"/>
        </w:rPr>
        <w:t> </w:t>
      </w:r>
      <w:r w:rsidRPr="006446B8">
        <w:rPr>
          <w:rFonts w:asciiTheme="majorHAnsi" w:hAnsiTheme="majorHAnsi"/>
          <w:sz w:val="24"/>
          <w:szCs w:val="24"/>
          <w:shd w:val="clear" w:color="auto" w:fill="EBEBEB"/>
        </w:rPr>
        <w:t xml:space="preserve">Grade (CLC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 xml:space="preserve"> 12)</w:t>
      </w:r>
      <w:r w:rsidRPr="006446B8">
        <w:rPr>
          <w:rFonts w:asciiTheme="majorHAnsi" w:hAnsiTheme="majorHAnsi"/>
          <w:sz w:val="24"/>
          <w:szCs w:val="24"/>
          <w:shd w:val="clear" w:color="auto" w:fill="EBEBEB"/>
        </w:rPr>
        <w:br/>
        <w:t>                                 Sunday School 3</w:t>
      </w:r>
      <w:r w:rsidRPr="006446B8">
        <w:rPr>
          <w:rFonts w:asciiTheme="majorHAnsi" w:hAnsiTheme="majorHAnsi"/>
          <w:sz w:val="24"/>
          <w:szCs w:val="24"/>
          <w:shd w:val="clear" w:color="auto" w:fill="EBEBEB"/>
          <w:vertAlign w:val="superscript"/>
        </w:rPr>
        <w:t>rd</w:t>
      </w:r>
      <w:r w:rsidRPr="006446B8">
        <w:rPr>
          <w:rStyle w:val="apple-converted-space"/>
          <w:rFonts w:asciiTheme="majorHAnsi" w:hAnsiTheme="majorHAnsi"/>
          <w:sz w:val="24"/>
          <w:szCs w:val="24"/>
          <w:shd w:val="clear" w:color="auto" w:fill="EBEBEB"/>
        </w:rPr>
        <w:t> </w:t>
      </w:r>
      <w:r w:rsidRPr="006446B8">
        <w:rPr>
          <w:rFonts w:asciiTheme="majorHAnsi" w:hAnsiTheme="majorHAnsi"/>
          <w:sz w:val="24"/>
          <w:szCs w:val="24"/>
          <w:shd w:val="clear" w:color="auto" w:fill="EBEBEB"/>
        </w:rPr>
        <w:t>to 5</w:t>
      </w:r>
      <w:r w:rsidRPr="006446B8">
        <w:rPr>
          <w:rFonts w:asciiTheme="majorHAnsi" w:hAnsiTheme="majorHAnsi"/>
          <w:sz w:val="24"/>
          <w:szCs w:val="24"/>
          <w:shd w:val="clear" w:color="auto" w:fill="EBEBEB"/>
          <w:vertAlign w:val="superscript"/>
        </w:rPr>
        <w:t>th</w:t>
      </w:r>
      <w:r w:rsidRPr="006446B8">
        <w:rPr>
          <w:rStyle w:val="apple-converted-space"/>
          <w:rFonts w:asciiTheme="majorHAnsi" w:hAnsiTheme="majorHAnsi"/>
          <w:sz w:val="24"/>
          <w:szCs w:val="24"/>
          <w:shd w:val="clear" w:color="auto" w:fill="EBEBEB"/>
        </w:rPr>
        <w:t> </w:t>
      </w:r>
      <w:r w:rsidRPr="006446B8">
        <w:rPr>
          <w:rFonts w:asciiTheme="majorHAnsi" w:hAnsiTheme="majorHAnsi"/>
          <w:sz w:val="24"/>
          <w:szCs w:val="24"/>
          <w:shd w:val="clear" w:color="auto" w:fill="EBEBEB"/>
        </w:rPr>
        <w:t xml:space="preserve">Grade (Jr. High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w:t>
      </w:r>
      <w:r w:rsidRPr="006446B8">
        <w:rPr>
          <w:rFonts w:asciiTheme="majorHAnsi" w:hAnsiTheme="majorHAnsi"/>
          <w:sz w:val="24"/>
          <w:szCs w:val="24"/>
          <w:shd w:val="clear" w:color="auto" w:fill="EBEBEB"/>
        </w:rPr>
        <w:br/>
        <w:t xml:space="preserve">                                 Jr. High &amp; Sr. High (Sr.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                                            </w:t>
      </w:r>
      <w:r w:rsidRPr="006446B8">
        <w:rPr>
          <w:rFonts w:asciiTheme="majorHAnsi" w:hAnsiTheme="majorHAnsi"/>
          <w:sz w:val="24"/>
          <w:szCs w:val="24"/>
          <w:shd w:val="clear" w:color="auto" w:fill="EBEBEB"/>
        </w:rPr>
        <w:br/>
        <w:t>                                 Adult Bible Study Class (Library)</w:t>
      </w:r>
      <w:r w:rsidRPr="006446B8">
        <w:rPr>
          <w:rFonts w:asciiTheme="majorHAnsi" w:hAnsiTheme="majorHAnsi"/>
          <w:sz w:val="24"/>
          <w:szCs w:val="24"/>
          <w:shd w:val="clear" w:color="auto" w:fill="EBEBEB"/>
        </w:rPr>
        <w:br/>
        <w:t>         </w:t>
      </w:r>
      <w:r w:rsidRPr="006446B8">
        <w:rPr>
          <w:rStyle w:val="apple-converted-space"/>
          <w:rFonts w:asciiTheme="majorHAnsi" w:hAnsiTheme="majorHAnsi"/>
          <w:sz w:val="24"/>
          <w:szCs w:val="24"/>
          <w:shd w:val="clear" w:color="auto" w:fill="EBEBEB"/>
        </w:rPr>
        <w:t> </w:t>
      </w:r>
      <w:r w:rsidRPr="006446B8">
        <w:rPr>
          <w:rStyle w:val="aqj"/>
          <w:rFonts w:asciiTheme="majorHAnsi" w:hAnsiTheme="majorHAnsi"/>
          <w:sz w:val="24"/>
          <w:szCs w:val="24"/>
          <w:shd w:val="clear" w:color="auto" w:fill="EBEBEB"/>
        </w:rPr>
        <w:t>10:15am</w:t>
      </w:r>
      <w:r w:rsidRPr="006446B8">
        <w:rPr>
          <w:rFonts w:asciiTheme="majorHAnsi" w:hAnsiTheme="majorHAnsi"/>
          <w:sz w:val="24"/>
          <w:szCs w:val="24"/>
          <w:shd w:val="clear" w:color="auto" w:fill="EBEBEB"/>
        </w:rPr>
        <w:t>       </w:t>
      </w:r>
      <w:r w:rsidRPr="006446B8">
        <w:rPr>
          <w:rStyle w:val="apple-converted-space"/>
          <w:rFonts w:asciiTheme="majorHAnsi" w:hAnsiTheme="majorHAnsi"/>
          <w:sz w:val="24"/>
          <w:szCs w:val="24"/>
          <w:shd w:val="clear" w:color="auto" w:fill="EBEBEB"/>
        </w:rPr>
        <w:t> </w:t>
      </w:r>
      <w:r w:rsidRPr="006446B8">
        <w:rPr>
          <w:rStyle w:val="Strong"/>
          <w:rFonts w:asciiTheme="majorHAnsi" w:hAnsiTheme="majorHAnsi"/>
          <w:sz w:val="24"/>
          <w:szCs w:val="24"/>
          <w:shd w:val="clear" w:color="auto" w:fill="EBEBEB"/>
        </w:rPr>
        <w:t>New Members Class</w:t>
      </w:r>
      <w:r w:rsidRPr="006446B8">
        <w:rPr>
          <w:rStyle w:val="apple-converted-space"/>
          <w:rFonts w:asciiTheme="majorHAnsi" w:hAnsiTheme="majorHAnsi"/>
          <w:sz w:val="24"/>
          <w:szCs w:val="24"/>
          <w:shd w:val="clear" w:color="auto" w:fill="EBEBEB"/>
        </w:rPr>
        <w:t> </w:t>
      </w:r>
      <w:r w:rsidRPr="006446B8">
        <w:rPr>
          <w:rFonts w:asciiTheme="majorHAnsi" w:hAnsiTheme="majorHAnsi"/>
          <w:sz w:val="24"/>
          <w:szCs w:val="24"/>
          <w:shd w:val="clear" w:color="auto" w:fill="EBEBEB"/>
        </w:rPr>
        <w:t xml:space="preserve">(Counters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                               </w:t>
      </w:r>
      <w:r w:rsidRPr="006446B8">
        <w:rPr>
          <w:rFonts w:asciiTheme="majorHAnsi" w:hAnsiTheme="majorHAnsi"/>
          <w:sz w:val="24"/>
          <w:szCs w:val="24"/>
          <w:shd w:val="clear" w:color="auto" w:fill="EBEBEB"/>
        </w:rPr>
        <w:br/>
      </w:r>
      <w:r w:rsidRPr="006446B8">
        <w:rPr>
          <w:rStyle w:val="aqj"/>
          <w:rFonts w:asciiTheme="majorHAnsi" w:hAnsiTheme="majorHAnsi"/>
          <w:sz w:val="24"/>
          <w:szCs w:val="24"/>
          <w:shd w:val="clear" w:color="auto" w:fill="EBEBEB"/>
        </w:rPr>
        <w:t>11:00-12:00pm</w:t>
      </w:r>
      <w:r w:rsidRPr="006446B8">
        <w:rPr>
          <w:rFonts w:asciiTheme="majorHAnsi" w:hAnsiTheme="majorHAnsi"/>
          <w:sz w:val="24"/>
          <w:szCs w:val="24"/>
          <w:shd w:val="clear" w:color="auto" w:fill="EBEBEB"/>
        </w:rPr>
        <w:t>     Contemporary Worship (Sanctuary)</w:t>
      </w:r>
      <w:r w:rsidRPr="006446B8">
        <w:rPr>
          <w:rFonts w:asciiTheme="majorHAnsi" w:hAnsiTheme="majorHAnsi"/>
          <w:sz w:val="24"/>
          <w:szCs w:val="24"/>
          <w:shd w:val="clear" w:color="auto" w:fill="EBEBEB"/>
        </w:rPr>
        <w:br/>
        <w:t>             </w:t>
      </w:r>
      <w:r w:rsidRPr="006446B8">
        <w:rPr>
          <w:rStyle w:val="aqj"/>
          <w:rFonts w:asciiTheme="majorHAnsi" w:hAnsiTheme="majorHAnsi"/>
          <w:sz w:val="24"/>
          <w:szCs w:val="24"/>
          <w:shd w:val="clear" w:color="auto" w:fill="EBEBEB"/>
        </w:rPr>
        <w:t>3:00pm</w:t>
      </w:r>
      <w:r w:rsidRPr="006446B8">
        <w:rPr>
          <w:rFonts w:asciiTheme="majorHAnsi" w:hAnsiTheme="majorHAnsi"/>
          <w:sz w:val="24"/>
          <w:szCs w:val="24"/>
          <w:shd w:val="clear" w:color="auto" w:fill="EBEBEB"/>
        </w:rPr>
        <w:t xml:space="preserve">     Confirmation Class (Jr.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w:t>
      </w:r>
      <w:r w:rsidRPr="006446B8">
        <w:rPr>
          <w:rFonts w:asciiTheme="majorHAnsi" w:hAnsiTheme="majorHAnsi"/>
          <w:sz w:val="24"/>
          <w:szCs w:val="24"/>
          <w:shd w:val="clear" w:color="auto" w:fill="EBEBEB"/>
        </w:rPr>
        <w:br/>
        <w:t>   </w:t>
      </w:r>
      <w:r w:rsidRPr="006446B8">
        <w:rPr>
          <w:rStyle w:val="apple-converted-space"/>
          <w:rFonts w:asciiTheme="majorHAnsi" w:hAnsiTheme="majorHAnsi"/>
          <w:sz w:val="24"/>
          <w:szCs w:val="24"/>
          <w:shd w:val="clear" w:color="auto" w:fill="EBEBEB"/>
        </w:rPr>
        <w:t> </w:t>
      </w:r>
      <w:r w:rsidRPr="006446B8">
        <w:rPr>
          <w:rStyle w:val="aqj"/>
          <w:rFonts w:asciiTheme="majorHAnsi" w:hAnsiTheme="majorHAnsi"/>
          <w:sz w:val="24"/>
          <w:szCs w:val="24"/>
          <w:shd w:val="clear" w:color="auto" w:fill="EBEBEB"/>
        </w:rPr>
        <w:t>4:00-6:00pm</w:t>
      </w:r>
      <w:r w:rsidRPr="006446B8">
        <w:rPr>
          <w:rFonts w:asciiTheme="majorHAnsi" w:hAnsiTheme="majorHAnsi"/>
          <w:sz w:val="24"/>
          <w:szCs w:val="24"/>
          <w:shd w:val="clear" w:color="auto" w:fill="EBEBEB"/>
        </w:rPr>
        <w:t>    Jr. High 4</w:t>
      </w:r>
      <w:r w:rsidRPr="006446B8">
        <w:rPr>
          <w:rFonts w:asciiTheme="majorHAnsi" w:hAnsiTheme="majorHAnsi"/>
          <w:sz w:val="24"/>
          <w:szCs w:val="24"/>
          <w:shd w:val="clear" w:color="auto" w:fill="EBEBEB"/>
          <w:vertAlign w:val="superscript"/>
        </w:rPr>
        <w:t>th</w:t>
      </w:r>
      <w:r w:rsidRPr="006446B8">
        <w:rPr>
          <w:rStyle w:val="apple-converted-space"/>
          <w:rFonts w:asciiTheme="majorHAnsi" w:hAnsiTheme="majorHAnsi"/>
          <w:sz w:val="24"/>
          <w:szCs w:val="24"/>
          <w:shd w:val="clear" w:color="auto" w:fill="EBEBEB"/>
        </w:rPr>
        <w:t> </w:t>
      </w:r>
      <w:r w:rsidRPr="006446B8">
        <w:rPr>
          <w:rFonts w:asciiTheme="majorHAnsi" w:hAnsiTheme="majorHAnsi"/>
          <w:sz w:val="24"/>
          <w:szCs w:val="24"/>
          <w:shd w:val="clear" w:color="auto" w:fill="EBEBEB"/>
        </w:rPr>
        <w:t>thru 8</w:t>
      </w:r>
      <w:r w:rsidRPr="006446B8">
        <w:rPr>
          <w:rFonts w:asciiTheme="majorHAnsi" w:hAnsiTheme="majorHAnsi"/>
          <w:sz w:val="24"/>
          <w:szCs w:val="24"/>
          <w:shd w:val="clear" w:color="auto" w:fill="EBEBEB"/>
          <w:vertAlign w:val="superscript"/>
        </w:rPr>
        <w:t>th</w:t>
      </w:r>
      <w:r w:rsidRPr="006446B8">
        <w:rPr>
          <w:rStyle w:val="apple-converted-space"/>
          <w:rFonts w:asciiTheme="majorHAnsi" w:hAnsiTheme="majorHAnsi"/>
          <w:sz w:val="24"/>
          <w:szCs w:val="24"/>
          <w:shd w:val="clear" w:color="auto" w:fill="EBEBEB"/>
        </w:rPr>
        <w:t> </w:t>
      </w:r>
      <w:r w:rsidRPr="006446B8">
        <w:rPr>
          <w:rFonts w:asciiTheme="majorHAnsi" w:hAnsiTheme="majorHAnsi"/>
          <w:sz w:val="24"/>
          <w:szCs w:val="24"/>
          <w:shd w:val="clear" w:color="auto" w:fill="EBEBEB"/>
        </w:rPr>
        <w:t xml:space="preserve">Grade (Jr.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w:t>
      </w:r>
      <w:r w:rsidRPr="006446B8">
        <w:rPr>
          <w:rFonts w:asciiTheme="majorHAnsi" w:hAnsiTheme="majorHAnsi"/>
          <w:sz w:val="24"/>
          <w:szCs w:val="24"/>
          <w:shd w:val="clear" w:color="auto" w:fill="EBEBEB"/>
        </w:rPr>
        <w:br/>
        <w:t>   </w:t>
      </w:r>
      <w:r w:rsidRPr="006446B8">
        <w:rPr>
          <w:rStyle w:val="apple-converted-space"/>
          <w:rFonts w:asciiTheme="majorHAnsi" w:hAnsiTheme="majorHAnsi"/>
          <w:sz w:val="24"/>
          <w:szCs w:val="24"/>
          <w:shd w:val="clear" w:color="auto" w:fill="EBEBEB"/>
        </w:rPr>
        <w:t> </w:t>
      </w:r>
      <w:r w:rsidRPr="006446B8">
        <w:rPr>
          <w:rStyle w:val="aqj"/>
          <w:rFonts w:asciiTheme="majorHAnsi" w:hAnsiTheme="majorHAnsi"/>
          <w:sz w:val="24"/>
          <w:szCs w:val="24"/>
          <w:shd w:val="clear" w:color="auto" w:fill="EBEBEB"/>
        </w:rPr>
        <w:t>5:00-7:00pm</w:t>
      </w:r>
      <w:r w:rsidRPr="006446B8">
        <w:rPr>
          <w:rFonts w:asciiTheme="majorHAnsi" w:hAnsiTheme="majorHAnsi"/>
          <w:sz w:val="24"/>
          <w:szCs w:val="24"/>
          <w:shd w:val="clear" w:color="auto" w:fill="EBEBEB"/>
        </w:rPr>
        <w:t xml:space="preserve">     Sr. High (Sr. </w:t>
      </w:r>
      <w:proofErr w:type="spellStart"/>
      <w:r w:rsidRPr="006446B8">
        <w:rPr>
          <w:rFonts w:asciiTheme="majorHAnsi" w:hAnsiTheme="majorHAnsi"/>
          <w:sz w:val="24"/>
          <w:szCs w:val="24"/>
          <w:shd w:val="clear" w:color="auto" w:fill="EBEBEB"/>
        </w:rPr>
        <w:t>Rm</w:t>
      </w:r>
      <w:proofErr w:type="spellEnd"/>
      <w:r w:rsidRPr="006446B8">
        <w:rPr>
          <w:rFonts w:asciiTheme="majorHAnsi" w:hAnsiTheme="majorHAnsi"/>
          <w:sz w:val="24"/>
          <w:szCs w:val="24"/>
          <w:shd w:val="clear" w:color="auto" w:fill="EBEBEB"/>
        </w:rPr>
        <w:t>) </w:t>
      </w:r>
    </w:p>
    <w:sectPr w:rsidR="00F943E3" w:rsidRPr="006446B8" w:rsidSect="00F94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0C06"/>
    <w:multiLevelType w:val="hybridMultilevel"/>
    <w:tmpl w:val="5E54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F320E"/>
    <w:multiLevelType w:val="hybridMultilevel"/>
    <w:tmpl w:val="9C94591A"/>
    <w:lvl w:ilvl="0" w:tplc="1A6857C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characterSpacingControl w:val="doNotCompress"/>
  <w:compat/>
  <w:rsids>
    <w:rsidRoot w:val="00531C41"/>
    <w:rsid w:val="00000D97"/>
    <w:rsid w:val="0000111B"/>
    <w:rsid w:val="000018AC"/>
    <w:rsid w:val="00002CE5"/>
    <w:rsid w:val="00003D82"/>
    <w:rsid w:val="000056E8"/>
    <w:rsid w:val="00006B9C"/>
    <w:rsid w:val="000105ED"/>
    <w:rsid w:val="0001132C"/>
    <w:rsid w:val="00012BAA"/>
    <w:rsid w:val="00012CAA"/>
    <w:rsid w:val="000139B1"/>
    <w:rsid w:val="00014070"/>
    <w:rsid w:val="00015A32"/>
    <w:rsid w:val="00021474"/>
    <w:rsid w:val="00022890"/>
    <w:rsid w:val="0002421C"/>
    <w:rsid w:val="00024F71"/>
    <w:rsid w:val="00025483"/>
    <w:rsid w:val="0002549D"/>
    <w:rsid w:val="00025675"/>
    <w:rsid w:val="00025F5A"/>
    <w:rsid w:val="00026912"/>
    <w:rsid w:val="00027AE2"/>
    <w:rsid w:val="000315FB"/>
    <w:rsid w:val="000323B8"/>
    <w:rsid w:val="000327EA"/>
    <w:rsid w:val="00032ECF"/>
    <w:rsid w:val="000331A7"/>
    <w:rsid w:val="000341B5"/>
    <w:rsid w:val="00034CB1"/>
    <w:rsid w:val="000360E5"/>
    <w:rsid w:val="00037BDF"/>
    <w:rsid w:val="0004107E"/>
    <w:rsid w:val="00041DE7"/>
    <w:rsid w:val="00044051"/>
    <w:rsid w:val="00044653"/>
    <w:rsid w:val="000467B5"/>
    <w:rsid w:val="00046839"/>
    <w:rsid w:val="000468B1"/>
    <w:rsid w:val="000469D4"/>
    <w:rsid w:val="000475A8"/>
    <w:rsid w:val="00047E2C"/>
    <w:rsid w:val="000509A1"/>
    <w:rsid w:val="000537B4"/>
    <w:rsid w:val="00053B4A"/>
    <w:rsid w:val="00053BBC"/>
    <w:rsid w:val="00053F6D"/>
    <w:rsid w:val="000605E7"/>
    <w:rsid w:val="00060AEE"/>
    <w:rsid w:val="0006161A"/>
    <w:rsid w:val="0006286A"/>
    <w:rsid w:val="00065CF1"/>
    <w:rsid w:val="00065FE9"/>
    <w:rsid w:val="00065FFD"/>
    <w:rsid w:val="000673E2"/>
    <w:rsid w:val="000679CD"/>
    <w:rsid w:val="00067F53"/>
    <w:rsid w:val="00071185"/>
    <w:rsid w:val="000714D0"/>
    <w:rsid w:val="000718F8"/>
    <w:rsid w:val="00071BB2"/>
    <w:rsid w:val="000720F4"/>
    <w:rsid w:val="0007471F"/>
    <w:rsid w:val="000758A6"/>
    <w:rsid w:val="00076670"/>
    <w:rsid w:val="00076A63"/>
    <w:rsid w:val="00076ADA"/>
    <w:rsid w:val="000814D8"/>
    <w:rsid w:val="0008431B"/>
    <w:rsid w:val="00084F60"/>
    <w:rsid w:val="00085350"/>
    <w:rsid w:val="00085825"/>
    <w:rsid w:val="00086D3C"/>
    <w:rsid w:val="00087152"/>
    <w:rsid w:val="00087A07"/>
    <w:rsid w:val="00090EA6"/>
    <w:rsid w:val="000919C5"/>
    <w:rsid w:val="000927AA"/>
    <w:rsid w:val="000936A1"/>
    <w:rsid w:val="000958A1"/>
    <w:rsid w:val="00096740"/>
    <w:rsid w:val="000A016E"/>
    <w:rsid w:val="000A0B4F"/>
    <w:rsid w:val="000A1B99"/>
    <w:rsid w:val="000A2D85"/>
    <w:rsid w:val="000A2E7E"/>
    <w:rsid w:val="000A3009"/>
    <w:rsid w:val="000A3042"/>
    <w:rsid w:val="000A3A66"/>
    <w:rsid w:val="000A48FF"/>
    <w:rsid w:val="000A517C"/>
    <w:rsid w:val="000A6A58"/>
    <w:rsid w:val="000B1AE6"/>
    <w:rsid w:val="000B1D08"/>
    <w:rsid w:val="000B21EE"/>
    <w:rsid w:val="000B3024"/>
    <w:rsid w:val="000B4251"/>
    <w:rsid w:val="000B615C"/>
    <w:rsid w:val="000C013D"/>
    <w:rsid w:val="000C1246"/>
    <w:rsid w:val="000C1FD6"/>
    <w:rsid w:val="000C239A"/>
    <w:rsid w:val="000C2E1B"/>
    <w:rsid w:val="000C2E3C"/>
    <w:rsid w:val="000C3FCC"/>
    <w:rsid w:val="000C65DB"/>
    <w:rsid w:val="000D1DFE"/>
    <w:rsid w:val="000D2213"/>
    <w:rsid w:val="000D2E99"/>
    <w:rsid w:val="000D417F"/>
    <w:rsid w:val="000D45BC"/>
    <w:rsid w:val="000D64E5"/>
    <w:rsid w:val="000D7D1A"/>
    <w:rsid w:val="000E008B"/>
    <w:rsid w:val="000E08B3"/>
    <w:rsid w:val="000E1992"/>
    <w:rsid w:val="000E2926"/>
    <w:rsid w:val="000E4696"/>
    <w:rsid w:val="000E4B8C"/>
    <w:rsid w:val="000E506C"/>
    <w:rsid w:val="000F08C1"/>
    <w:rsid w:val="000F0946"/>
    <w:rsid w:val="000F3763"/>
    <w:rsid w:val="000F3AB4"/>
    <w:rsid w:val="000F3D17"/>
    <w:rsid w:val="000F4B94"/>
    <w:rsid w:val="000F5550"/>
    <w:rsid w:val="000F6051"/>
    <w:rsid w:val="001030FD"/>
    <w:rsid w:val="00103F14"/>
    <w:rsid w:val="00104988"/>
    <w:rsid w:val="00105DF8"/>
    <w:rsid w:val="00106F90"/>
    <w:rsid w:val="00111919"/>
    <w:rsid w:val="00113BCE"/>
    <w:rsid w:val="00113F75"/>
    <w:rsid w:val="00113F7E"/>
    <w:rsid w:val="00115B2A"/>
    <w:rsid w:val="001164CB"/>
    <w:rsid w:val="0011690F"/>
    <w:rsid w:val="0012032B"/>
    <w:rsid w:val="0012052D"/>
    <w:rsid w:val="00121929"/>
    <w:rsid w:val="00123772"/>
    <w:rsid w:val="00123F4C"/>
    <w:rsid w:val="00124F3E"/>
    <w:rsid w:val="0012663E"/>
    <w:rsid w:val="001276C1"/>
    <w:rsid w:val="00130E43"/>
    <w:rsid w:val="0013384E"/>
    <w:rsid w:val="00133B71"/>
    <w:rsid w:val="001341FE"/>
    <w:rsid w:val="00134DD9"/>
    <w:rsid w:val="00135995"/>
    <w:rsid w:val="0013709E"/>
    <w:rsid w:val="00137CCB"/>
    <w:rsid w:val="00140B95"/>
    <w:rsid w:val="00141BFB"/>
    <w:rsid w:val="00144708"/>
    <w:rsid w:val="0014492D"/>
    <w:rsid w:val="00144B0A"/>
    <w:rsid w:val="001457A9"/>
    <w:rsid w:val="00150038"/>
    <w:rsid w:val="0015056E"/>
    <w:rsid w:val="001511D5"/>
    <w:rsid w:val="001523B4"/>
    <w:rsid w:val="001535E5"/>
    <w:rsid w:val="001541DE"/>
    <w:rsid w:val="001563C3"/>
    <w:rsid w:val="0015686B"/>
    <w:rsid w:val="00157461"/>
    <w:rsid w:val="00157CD8"/>
    <w:rsid w:val="00160579"/>
    <w:rsid w:val="00160917"/>
    <w:rsid w:val="001618AC"/>
    <w:rsid w:val="001632ED"/>
    <w:rsid w:val="00165607"/>
    <w:rsid w:val="001656DD"/>
    <w:rsid w:val="001659E3"/>
    <w:rsid w:val="001666AF"/>
    <w:rsid w:val="00166A99"/>
    <w:rsid w:val="001675EC"/>
    <w:rsid w:val="0017044A"/>
    <w:rsid w:val="00170486"/>
    <w:rsid w:val="00170A67"/>
    <w:rsid w:val="00170F04"/>
    <w:rsid w:val="00170F1F"/>
    <w:rsid w:val="0017236D"/>
    <w:rsid w:val="00174A79"/>
    <w:rsid w:val="00175BF8"/>
    <w:rsid w:val="00176A7F"/>
    <w:rsid w:val="00176E64"/>
    <w:rsid w:val="00176F54"/>
    <w:rsid w:val="00180171"/>
    <w:rsid w:val="001811A2"/>
    <w:rsid w:val="00181A58"/>
    <w:rsid w:val="00182019"/>
    <w:rsid w:val="00182031"/>
    <w:rsid w:val="0018215E"/>
    <w:rsid w:val="00183F87"/>
    <w:rsid w:val="001844CE"/>
    <w:rsid w:val="00184E2A"/>
    <w:rsid w:val="0018561F"/>
    <w:rsid w:val="001857AD"/>
    <w:rsid w:val="00186AFD"/>
    <w:rsid w:val="0018718F"/>
    <w:rsid w:val="00190E61"/>
    <w:rsid w:val="001918A7"/>
    <w:rsid w:val="001926E1"/>
    <w:rsid w:val="00192733"/>
    <w:rsid w:val="00193F4A"/>
    <w:rsid w:val="0019537C"/>
    <w:rsid w:val="00196C0D"/>
    <w:rsid w:val="00197446"/>
    <w:rsid w:val="001A0472"/>
    <w:rsid w:val="001A35B0"/>
    <w:rsid w:val="001A3A4D"/>
    <w:rsid w:val="001A43C8"/>
    <w:rsid w:val="001A47B7"/>
    <w:rsid w:val="001A5512"/>
    <w:rsid w:val="001A5D25"/>
    <w:rsid w:val="001A78EE"/>
    <w:rsid w:val="001A7E1E"/>
    <w:rsid w:val="001B0933"/>
    <w:rsid w:val="001B2ADB"/>
    <w:rsid w:val="001B2B29"/>
    <w:rsid w:val="001B6D67"/>
    <w:rsid w:val="001C0D18"/>
    <w:rsid w:val="001C1288"/>
    <w:rsid w:val="001C1A47"/>
    <w:rsid w:val="001C37DF"/>
    <w:rsid w:val="001C475E"/>
    <w:rsid w:val="001C52D8"/>
    <w:rsid w:val="001C6F7E"/>
    <w:rsid w:val="001C71B8"/>
    <w:rsid w:val="001C750E"/>
    <w:rsid w:val="001C7B2A"/>
    <w:rsid w:val="001C7F4D"/>
    <w:rsid w:val="001D0AE4"/>
    <w:rsid w:val="001D19BB"/>
    <w:rsid w:val="001D2204"/>
    <w:rsid w:val="001D248E"/>
    <w:rsid w:val="001D4B99"/>
    <w:rsid w:val="001E1E1A"/>
    <w:rsid w:val="001E31A3"/>
    <w:rsid w:val="001E3620"/>
    <w:rsid w:val="001E3BA2"/>
    <w:rsid w:val="001E6FD6"/>
    <w:rsid w:val="001F0F30"/>
    <w:rsid w:val="001F2DFC"/>
    <w:rsid w:val="001F31B1"/>
    <w:rsid w:val="001F3299"/>
    <w:rsid w:val="001F42F5"/>
    <w:rsid w:val="001F4585"/>
    <w:rsid w:val="001F480F"/>
    <w:rsid w:val="001F48D2"/>
    <w:rsid w:val="001F4FF6"/>
    <w:rsid w:val="001F59A3"/>
    <w:rsid w:val="001F720A"/>
    <w:rsid w:val="001F7547"/>
    <w:rsid w:val="001F7800"/>
    <w:rsid w:val="0020033D"/>
    <w:rsid w:val="00200E5B"/>
    <w:rsid w:val="00201BB9"/>
    <w:rsid w:val="00203123"/>
    <w:rsid w:val="00203228"/>
    <w:rsid w:val="00203785"/>
    <w:rsid w:val="00203FCD"/>
    <w:rsid w:val="002059F7"/>
    <w:rsid w:val="00205A50"/>
    <w:rsid w:val="00205E66"/>
    <w:rsid w:val="00206CF9"/>
    <w:rsid w:val="00206FE3"/>
    <w:rsid w:val="002100A5"/>
    <w:rsid w:val="00210BD4"/>
    <w:rsid w:val="00212443"/>
    <w:rsid w:val="00213C2F"/>
    <w:rsid w:val="00213F40"/>
    <w:rsid w:val="00214451"/>
    <w:rsid w:val="00214E9F"/>
    <w:rsid w:val="00215162"/>
    <w:rsid w:val="00215413"/>
    <w:rsid w:val="00215D7B"/>
    <w:rsid w:val="00216704"/>
    <w:rsid w:val="002201B3"/>
    <w:rsid w:val="00222184"/>
    <w:rsid w:val="002225F4"/>
    <w:rsid w:val="0022619C"/>
    <w:rsid w:val="00226698"/>
    <w:rsid w:val="002274B5"/>
    <w:rsid w:val="002278DA"/>
    <w:rsid w:val="00227FFB"/>
    <w:rsid w:val="00230D50"/>
    <w:rsid w:val="0023105E"/>
    <w:rsid w:val="00231217"/>
    <w:rsid w:val="00233422"/>
    <w:rsid w:val="0023478F"/>
    <w:rsid w:val="00234CEA"/>
    <w:rsid w:val="002356AA"/>
    <w:rsid w:val="00235FAA"/>
    <w:rsid w:val="00236B4F"/>
    <w:rsid w:val="00237A5B"/>
    <w:rsid w:val="00240437"/>
    <w:rsid w:val="0024052E"/>
    <w:rsid w:val="002405BE"/>
    <w:rsid w:val="002431E1"/>
    <w:rsid w:val="002444C2"/>
    <w:rsid w:val="002478A4"/>
    <w:rsid w:val="00247F5D"/>
    <w:rsid w:val="00250F6F"/>
    <w:rsid w:val="0025328E"/>
    <w:rsid w:val="0025423C"/>
    <w:rsid w:val="002549D7"/>
    <w:rsid w:val="00257837"/>
    <w:rsid w:val="00257FC6"/>
    <w:rsid w:val="002601D9"/>
    <w:rsid w:val="002619C2"/>
    <w:rsid w:val="002621B9"/>
    <w:rsid w:val="00264630"/>
    <w:rsid w:val="0026499D"/>
    <w:rsid w:val="00265558"/>
    <w:rsid w:val="00267AA0"/>
    <w:rsid w:val="002725E3"/>
    <w:rsid w:val="0027377A"/>
    <w:rsid w:val="00274341"/>
    <w:rsid w:val="002748D6"/>
    <w:rsid w:val="00274900"/>
    <w:rsid w:val="0027491E"/>
    <w:rsid w:val="00275309"/>
    <w:rsid w:val="002762F0"/>
    <w:rsid w:val="00276DFE"/>
    <w:rsid w:val="002775D6"/>
    <w:rsid w:val="00277EF1"/>
    <w:rsid w:val="00283C72"/>
    <w:rsid w:val="00283C76"/>
    <w:rsid w:val="00284635"/>
    <w:rsid w:val="00284B3B"/>
    <w:rsid w:val="0028546B"/>
    <w:rsid w:val="002855BA"/>
    <w:rsid w:val="00286CA8"/>
    <w:rsid w:val="00291613"/>
    <w:rsid w:val="00291EB0"/>
    <w:rsid w:val="00292D28"/>
    <w:rsid w:val="00292D86"/>
    <w:rsid w:val="002938FB"/>
    <w:rsid w:val="00293AEB"/>
    <w:rsid w:val="00295243"/>
    <w:rsid w:val="002955E5"/>
    <w:rsid w:val="00295A67"/>
    <w:rsid w:val="00295E41"/>
    <w:rsid w:val="00296216"/>
    <w:rsid w:val="00297E36"/>
    <w:rsid w:val="002A0A5D"/>
    <w:rsid w:val="002A0C02"/>
    <w:rsid w:val="002A1051"/>
    <w:rsid w:val="002A1E52"/>
    <w:rsid w:val="002A216E"/>
    <w:rsid w:val="002A31E0"/>
    <w:rsid w:val="002A33CF"/>
    <w:rsid w:val="002A4C3F"/>
    <w:rsid w:val="002A4CD2"/>
    <w:rsid w:val="002A53C5"/>
    <w:rsid w:val="002A58BA"/>
    <w:rsid w:val="002A5920"/>
    <w:rsid w:val="002A5F84"/>
    <w:rsid w:val="002A699E"/>
    <w:rsid w:val="002A7090"/>
    <w:rsid w:val="002A730A"/>
    <w:rsid w:val="002A74FF"/>
    <w:rsid w:val="002B0C95"/>
    <w:rsid w:val="002B1273"/>
    <w:rsid w:val="002B1B1D"/>
    <w:rsid w:val="002B20CA"/>
    <w:rsid w:val="002B303A"/>
    <w:rsid w:val="002B3D04"/>
    <w:rsid w:val="002B3F87"/>
    <w:rsid w:val="002B47D3"/>
    <w:rsid w:val="002B4E5E"/>
    <w:rsid w:val="002B676F"/>
    <w:rsid w:val="002B6A2D"/>
    <w:rsid w:val="002B6C9B"/>
    <w:rsid w:val="002C0643"/>
    <w:rsid w:val="002C0E76"/>
    <w:rsid w:val="002C1794"/>
    <w:rsid w:val="002C295D"/>
    <w:rsid w:val="002C2AC8"/>
    <w:rsid w:val="002C2F5A"/>
    <w:rsid w:val="002C3178"/>
    <w:rsid w:val="002C433D"/>
    <w:rsid w:val="002C76F4"/>
    <w:rsid w:val="002D02AC"/>
    <w:rsid w:val="002D02F1"/>
    <w:rsid w:val="002D1938"/>
    <w:rsid w:val="002D3EF0"/>
    <w:rsid w:val="002D4A20"/>
    <w:rsid w:val="002D5B6C"/>
    <w:rsid w:val="002D7099"/>
    <w:rsid w:val="002D7395"/>
    <w:rsid w:val="002D755A"/>
    <w:rsid w:val="002D7629"/>
    <w:rsid w:val="002E20E8"/>
    <w:rsid w:val="002E2503"/>
    <w:rsid w:val="002E587F"/>
    <w:rsid w:val="002E5EDE"/>
    <w:rsid w:val="002E774C"/>
    <w:rsid w:val="002E7A6F"/>
    <w:rsid w:val="002F216D"/>
    <w:rsid w:val="002F287C"/>
    <w:rsid w:val="002F481C"/>
    <w:rsid w:val="002F4FA6"/>
    <w:rsid w:val="002F51D3"/>
    <w:rsid w:val="002F5BEA"/>
    <w:rsid w:val="002F679F"/>
    <w:rsid w:val="00300EC2"/>
    <w:rsid w:val="003010DC"/>
    <w:rsid w:val="00301BD8"/>
    <w:rsid w:val="003021C1"/>
    <w:rsid w:val="0030399D"/>
    <w:rsid w:val="003044F1"/>
    <w:rsid w:val="00304540"/>
    <w:rsid w:val="00305A5F"/>
    <w:rsid w:val="003075F1"/>
    <w:rsid w:val="00307BD3"/>
    <w:rsid w:val="0031196C"/>
    <w:rsid w:val="003128E6"/>
    <w:rsid w:val="00312C0F"/>
    <w:rsid w:val="0031392A"/>
    <w:rsid w:val="00313BAD"/>
    <w:rsid w:val="00314719"/>
    <w:rsid w:val="00314EA5"/>
    <w:rsid w:val="00316D7D"/>
    <w:rsid w:val="00317161"/>
    <w:rsid w:val="003171DF"/>
    <w:rsid w:val="00317BBD"/>
    <w:rsid w:val="00317D5C"/>
    <w:rsid w:val="00320A3D"/>
    <w:rsid w:val="00321169"/>
    <w:rsid w:val="00323C53"/>
    <w:rsid w:val="00324BD2"/>
    <w:rsid w:val="003258B3"/>
    <w:rsid w:val="003259B7"/>
    <w:rsid w:val="003266B6"/>
    <w:rsid w:val="00326AD6"/>
    <w:rsid w:val="00327039"/>
    <w:rsid w:val="0033290D"/>
    <w:rsid w:val="00333678"/>
    <w:rsid w:val="0033394F"/>
    <w:rsid w:val="00334A04"/>
    <w:rsid w:val="00334A7F"/>
    <w:rsid w:val="003355E4"/>
    <w:rsid w:val="0033564B"/>
    <w:rsid w:val="003356AA"/>
    <w:rsid w:val="00336FEC"/>
    <w:rsid w:val="003375B0"/>
    <w:rsid w:val="003377EC"/>
    <w:rsid w:val="00337A8E"/>
    <w:rsid w:val="00341E2E"/>
    <w:rsid w:val="00341E4F"/>
    <w:rsid w:val="00342218"/>
    <w:rsid w:val="00343808"/>
    <w:rsid w:val="00343B63"/>
    <w:rsid w:val="00345132"/>
    <w:rsid w:val="003462B2"/>
    <w:rsid w:val="00346A78"/>
    <w:rsid w:val="00346C23"/>
    <w:rsid w:val="003474F1"/>
    <w:rsid w:val="003507AB"/>
    <w:rsid w:val="0035172F"/>
    <w:rsid w:val="00352BCA"/>
    <w:rsid w:val="00352F2E"/>
    <w:rsid w:val="00353EFA"/>
    <w:rsid w:val="00355B12"/>
    <w:rsid w:val="00355C1B"/>
    <w:rsid w:val="00355EFC"/>
    <w:rsid w:val="00355F18"/>
    <w:rsid w:val="00356136"/>
    <w:rsid w:val="00356333"/>
    <w:rsid w:val="003571E0"/>
    <w:rsid w:val="0035798B"/>
    <w:rsid w:val="00357F61"/>
    <w:rsid w:val="0036040F"/>
    <w:rsid w:val="0036071D"/>
    <w:rsid w:val="00360BAA"/>
    <w:rsid w:val="00360C94"/>
    <w:rsid w:val="00361567"/>
    <w:rsid w:val="00361E40"/>
    <w:rsid w:val="00361FAF"/>
    <w:rsid w:val="00362B4A"/>
    <w:rsid w:val="00364158"/>
    <w:rsid w:val="00364A73"/>
    <w:rsid w:val="00365F1C"/>
    <w:rsid w:val="003661D0"/>
    <w:rsid w:val="00366A4C"/>
    <w:rsid w:val="00367AEC"/>
    <w:rsid w:val="003705E7"/>
    <w:rsid w:val="00370A6C"/>
    <w:rsid w:val="003724B5"/>
    <w:rsid w:val="003732B8"/>
    <w:rsid w:val="00373F2B"/>
    <w:rsid w:val="003753F5"/>
    <w:rsid w:val="00375E68"/>
    <w:rsid w:val="00376058"/>
    <w:rsid w:val="00376973"/>
    <w:rsid w:val="00376B1F"/>
    <w:rsid w:val="00377428"/>
    <w:rsid w:val="00381126"/>
    <w:rsid w:val="0038179A"/>
    <w:rsid w:val="00381B2A"/>
    <w:rsid w:val="0038226A"/>
    <w:rsid w:val="003844DC"/>
    <w:rsid w:val="003847B7"/>
    <w:rsid w:val="003909C2"/>
    <w:rsid w:val="00391BA5"/>
    <w:rsid w:val="00392F7F"/>
    <w:rsid w:val="003948F0"/>
    <w:rsid w:val="0039766F"/>
    <w:rsid w:val="00397F46"/>
    <w:rsid w:val="00397F84"/>
    <w:rsid w:val="003A05B6"/>
    <w:rsid w:val="003A0E63"/>
    <w:rsid w:val="003A205C"/>
    <w:rsid w:val="003A27D0"/>
    <w:rsid w:val="003A2E94"/>
    <w:rsid w:val="003A4693"/>
    <w:rsid w:val="003A5693"/>
    <w:rsid w:val="003A56C0"/>
    <w:rsid w:val="003A6F6B"/>
    <w:rsid w:val="003A733F"/>
    <w:rsid w:val="003B0DA1"/>
    <w:rsid w:val="003B2FE2"/>
    <w:rsid w:val="003B3597"/>
    <w:rsid w:val="003B432F"/>
    <w:rsid w:val="003B5E28"/>
    <w:rsid w:val="003B718A"/>
    <w:rsid w:val="003C3206"/>
    <w:rsid w:val="003C34DE"/>
    <w:rsid w:val="003C3ECA"/>
    <w:rsid w:val="003C5D4A"/>
    <w:rsid w:val="003C6285"/>
    <w:rsid w:val="003C75A7"/>
    <w:rsid w:val="003C765C"/>
    <w:rsid w:val="003C7680"/>
    <w:rsid w:val="003D192F"/>
    <w:rsid w:val="003D2639"/>
    <w:rsid w:val="003D3817"/>
    <w:rsid w:val="003D52BA"/>
    <w:rsid w:val="003D65B2"/>
    <w:rsid w:val="003D7A7C"/>
    <w:rsid w:val="003E0211"/>
    <w:rsid w:val="003E1908"/>
    <w:rsid w:val="003E47DF"/>
    <w:rsid w:val="003E5426"/>
    <w:rsid w:val="003E7AA2"/>
    <w:rsid w:val="003F0CF0"/>
    <w:rsid w:val="003F0F43"/>
    <w:rsid w:val="003F4192"/>
    <w:rsid w:val="003F47E9"/>
    <w:rsid w:val="003F4942"/>
    <w:rsid w:val="003F59B2"/>
    <w:rsid w:val="003F5A97"/>
    <w:rsid w:val="003F5D1E"/>
    <w:rsid w:val="00400191"/>
    <w:rsid w:val="00400966"/>
    <w:rsid w:val="00400FBF"/>
    <w:rsid w:val="00402100"/>
    <w:rsid w:val="00403474"/>
    <w:rsid w:val="00405FE8"/>
    <w:rsid w:val="00407610"/>
    <w:rsid w:val="00411545"/>
    <w:rsid w:val="004134F7"/>
    <w:rsid w:val="00413C07"/>
    <w:rsid w:val="00413D5D"/>
    <w:rsid w:val="00413E6D"/>
    <w:rsid w:val="004162A0"/>
    <w:rsid w:val="0041662B"/>
    <w:rsid w:val="004169E9"/>
    <w:rsid w:val="00416B75"/>
    <w:rsid w:val="00420E1B"/>
    <w:rsid w:val="00421077"/>
    <w:rsid w:val="00421310"/>
    <w:rsid w:val="00426569"/>
    <w:rsid w:val="00426E90"/>
    <w:rsid w:val="004318E1"/>
    <w:rsid w:val="00431E81"/>
    <w:rsid w:val="00432565"/>
    <w:rsid w:val="00432784"/>
    <w:rsid w:val="004339BA"/>
    <w:rsid w:val="00433BF4"/>
    <w:rsid w:val="00435F3F"/>
    <w:rsid w:val="0043652A"/>
    <w:rsid w:val="00436BC8"/>
    <w:rsid w:val="004370D5"/>
    <w:rsid w:val="004411D6"/>
    <w:rsid w:val="0044176B"/>
    <w:rsid w:val="004429EA"/>
    <w:rsid w:val="00443CF0"/>
    <w:rsid w:val="00443E6B"/>
    <w:rsid w:val="00445151"/>
    <w:rsid w:val="004459FF"/>
    <w:rsid w:val="00447019"/>
    <w:rsid w:val="00447B7A"/>
    <w:rsid w:val="004503C2"/>
    <w:rsid w:val="00450817"/>
    <w:rsid w:val="00450974"/>
    <w:rsid w:val="00451A6E"/>
    <w:rsid w:val="00452890"/>
    <w:rsid w:val="00455046"/>
    <w:rsid w:val="00455E9C"/>
    <w:rsid w:val="004604C4"/>
    <w:rsid w:val="00460EC6"/>
    <w:rsid w:val="00461B0A"/>
    <w:rsid w:val="0046256B"/>
    <w:rsid w:val="004638D7"/>
    <w:rsid w:val="00464455"/>
    <w:rsid w:val="004667DF"/>
    <w:rsid w:val="004669E0"/>
    <w:rsid w:val="00467BC4"/>
    <w:rsid w:val="00471BCE"/>
    <w:rsid w:val="00471BF4"/>
    <w:rsid w:val="00474C71"/>
    <w:rsid w:val="004753EF"/>
    <w:rsid w:val="00475CCD"/>
    <w:rsid w:val="004762F4"/>
    <w:rsid w:val="00476FF8"/>
    <w:rsid w:val="00477FE0"/>
    <w:rsid w:val="00480D9E"/>
    <w:rsid w:val="00480F0B"/>
    <w:rsid w:val="004823E6"/>
    <w:rsid w:val="00483721"/>
    <w:rsid w:val="004847FB"/>
    <w:rsid w:val="0048556B"/>
    <w:rsid w:val="00486B6F"/>
    <w:rsid w:val="0048765D"/>
    <w:rsid w:val="00487E1C"/>
    <w:rsid w:val="004904C6"/>
    <w:rsid w:val="00490E83"/>
    <w:rsid w:val="00491525"/>
    <w:rsid w:val="00491DA2"/>
    <w:rsid w:val="00492DFF"/>
    <w:rsid w:val="00494022"/>
    <w:rsid w:val="00494540"/>
    <w:rsid w:val="00494736"/>
    <w:rsid w:val="0049550D"/>
    <w:rsid w:val="0049556C"/>
    <w:rsid w:val="004959E1"/>
    <w:rsid w:val="004966FC"/>
    <w:rsid w:val="004A0455"/>
    <w:rsid w:val="004A0D8D"/>
    <w:rsid w:val="004A0F1D"/>
    <w:rsid w:val="004A1CD1"/>
    <w:rsid w:val="004A22C2"/>
    <w:rsid w:val="004A24FD"/>
    <w:rsid w:val="004A260C"/>
    <w:rsid w:val="004A4698"/>
    <w:rsid w:val="004A5E26"/>
    <w:rsid w:val="004B04E6"/>
    <w:rsid w:val="004B33FC"/>
    <w:rsid w:val="004B3D0C"/>
    <w:rsid w:val="004B43BE"/>
    <w:rsid w:val="004B47F7"/>
    <w:rsid w:val="004B4D2D"/>
    <w:rsid w:val="004B5135"/>
    <w:rsid w:val="004B52E5"/>
    <w:rsid w:val="004B6593"/>
    <w:rsid w:val="004B6839"/>
    <w:rsid w:val="004B6B68"/>
    <w:rsid w:val="004B6C01"/>
    <w:rsid w:val="004B79D4"/>
    <w:rsid w:val="004B7BA8"/>
    <w:rsid w:val="004C1941"/>
    <w:rsid w:val="004C201E"/>
    <w:rsid w:val="004C26F9"/>
    <w:rsid w:val="004C347E"/>
    <w:rsid w:val="004C36A9"/>
    <w:rsid w:val="004C3874"/>
    <w:rsid w:val="004C4192"/>
    <w:rsid w:val="004C4AAB"/>
    <w:rsid w:val="004C5F3C"/>
    <w:rsid w:val="004C6095"/>
    <w:rsid w:val="004C61AF"/>
    <w:rsid w:val="004C646D"/>
    <w:rsid w:val="004C7B57"/>
    <w:rsid w:val="004D25E5"/>
    <w:rsid w:val="004D266D"/>
    <w:rsid w:val="004D3385"/>
    <w:rsid w:val="004D4E12"/>
    <w:rsid w:val="004D50FE"/>
    <w:rsid w:val="004D54C0"/>
    <w:rsid w:val="004D58B5"/>
    <w:rsid w:val="004D5EDF"/>
    <w:rsid w:val="004D6031"/>
    <w:rsid w:val="004D64EE"/>
    <w:rsid w:val="004D6B71"/>
    <w:rsid w:val="004D7955"/>
    <w:rsid w:val="004D7FF6"/>
    <w:rsid w:val="004E2651"/>
    <w:rsid w:val="004E41C8"/>
    <w:rsid w:val="004E6041"/>
    <w:rsid w:val="004E6567"/>
    <w:rsid w:val="004E7374"/>
    <w:rsid w:val="004E74DB"/>
    <w:rsid w:val="004E75B2"/>
    <w:rsid w:val="004F108B"/>
    <w:rsid w:val="004F15C8"/>
    <w:rsid w:val="004F2831"/>
    <w:rsid w:val="004F2B4F"/>
    <w:rsid w:val="004F2CB9"/>
    <w:rsid w:val="004F34A8"/>
    <w:rsid w:val="004F3772"/>
    <w:rsid w:val="004F3C33"/>
    <w:rsid w:val="004F4539"/>
    <w:rsid w:val="004F488D"/>
    <w:rsid w:val="004F4ECF"/>
    <w:rsid w:val="004F59CD"/>
    <w:rsid w:val="004F5B2E"/>
    <w:rsid w:val="004F5EAC"/>
    <w:rsid w:val="00502213"/>
    <w:rsid w:val="00503A8F"/>
    <w:rsid w:val="00503F74"/>
    <w:rsid w:val="00506681"/>
    <w:rsid w:val="00507FC7"/>
    <w:rsid w:val="00507FE5"/>
    <w:rsid w:val="005131E8"/>
    <w:rsid w:val="00514332"/>
    <w:rsid w:val="00515ACA"/>
    <w:rsid w:val="00517C2E"/>
    <w:rsid w:val="005250F7"/>
    <w:rsid w:val="00525A99"/>
    <w:rsid w:val="00526690"/>
    <w:rsid w:val="00527232"/>
    <w:rsid w:val="00527973"/>
    <w:rsid w:val="005304A8"/>
    <w:rsid w:val="005314EB"/>
    <w:rsid w:val="00531C41"/>
    <w:rsid w:val="005326BD"/>
    <w:rsid w:val="00532F37"/>
    <w:rsid w:val="00533C0A"/>
    <w:rsid w:val="00534B44"/>
    <w:rsid w:val="00534D6F"/>
    <w:rsid w:val="00535A00"/>
    <w:rsid w:val="00536E0B"/>
    <w:rsid w:val="00537625"/>
    <w:rsid w:val="005402DB"/>
    <w:rsid w:val="00540950"/>
    <w:rsid w:val="0054146A"/>
    <w:rsid w:val="0054288C"/>
    <w:rsid w:val="005439F5"/>
    <w:rsid w:val="00544288"/>
    <w:rsid w:val="00545012"/>
    <w:rsid w:val="005454AE"/>
    <w:rsid w:val="00546722"/>
    <w:rsid w:val="00547997"/>
    <w:rsid w:val="00551311"/>
    <w:rsid w:val="005514F0"/>
    <w:rsid w:val="00553983"/>
    <w:rsid w:val="005541CF"/>
    <w:rsid w:val="005544A0"/>
    <w:rsid w:val="005549B1"/>
    <w:rsid w:val="00554CFC"/>
    <w:rsid w:val="00555693"/>
    <w:rsid w:val="00555C08"/>
    <w:rsid w:val="00555FD5"/>
    <w:rsid w:val="00556885"/>
    <w:rsid w:val="00556DC1"/>
    <w:rsid w:val="00560287"/>
    <w:rsid w:val="00561683"/>
    <w:rsid w:val="0056328D"/>
    <w:rsid w:val="00563C49"/>
    <w:rsid w:val="005640CC"/>
    <w:rsid w:val="00564D47"/>
    <w:rsid w:val="00565652"/>
    <w:rsid w:val="005671FB"/>
    <w:rsid w:val="00567BF2"/>
    <w:rsid w:val="0057065D"/>
    <w:rsid w:val="00572E74"/>
    <w:rsid w:val="005738D9"/>
    <w:rsid w:val="00574370"/>
    <w:rsid w:val="00574C25"/>
    <w:rsid w:val="00574F8C"/>
    <w:rsid w:val="00575768"/>
    <w:rsid w:val="00576345"/>
    <w:rsid w:val="005775C5"/>
    <w:rsid w:val="00580A33"/>
    <w:rsid w:val="00582611"/>
    <w:rsid w:val="005831BC"/>
    <w:rsid w:val="00583485"/>
    <w:rsid w:val="005839E6"/>
    <w:rsid w:val="00584C30"/>
    <w:rsid w:val="005855A1"/>
    <w:rsid w:val="005856B6"/>
    <w:rsid w:val="00585C6D"/>
    <w:rsid w:val="00586192"/>
    <w:rsid w:val="005862E8"/>
    <w:rsid w:val="005873D1"/>
    <w:rsid w:val="0058744B"/>
    <w:rsid w:val="00587F97"/>
    <w:rsid w:val="0059025E"/>
    <w:rsid w:val="00591ECE"/>
    <w:rsid w:val="00595345"/>
    <w:rsid w:val="00595985"/>
    <w:rsid w:val="00595C50"/>
    <w:rsid w:val="00597298"/>
    <w:rsid w:val="0059790F"/>
    <w:rsid w:val="00597A8F"/>
    <w:rsid w:val="005A024B"/>
    <w:rsid w:val="005A2656"/>
    <w:rsid w:val="005A2B0B"/>
    <w:rsid w:val="005A2D0C"/>
    <w:rsid w:val="005A33CA"/>
    <w:rsid w:val="005A33D4"/>
    <w:rsid w:val="005A56FD"/>
    <w:rsid w:val="005A71A5"/>
    <w:rsid w:val="005B1478"/>
    <w:rsid w:val="005B196E"/>
    <w:rsid w:val="005B1EBA"/>
    <w:rsid w:val="005B2A07"/>
    <w:rsid w:val="005B327B"/>
    <w:rsid w:val="005B377A"/>
    <w:rsid w:val="005B3DB1"/>
    <w:rsid w:val="005B4083"/>
    <w:rsid w:val="005B555C"/>
    <w:rsid w:val="005B70B4"/>
    <w:rsid w:val="005C1F76"/>
    <w:rsid w:val="005C29C0"/>
    <w:rsid w:val="005C4314"/>
    <w:rsid w:val="005C56E4"/>
    <w:rsid w:val="005C5937"/>
    <w:rsid w:val="005C5973"/>
    <w:rsid w:val="005C6355"/>
    <w:rsid w:val="005C6951"/>
    <w:rsid w:val="005D0CCC"/>
    <w:rsid w:val="005D2379"/>
    <w:rsid w:val="005D524B"/>
    <w:rsid w:val="005D555A"/>
    <w:rsid w:val="005D5C18"/>
    <w:rsid w:val="005D6792"/>
    <w:rsid w:val="005D69C4"/>
    <w:rsid w:val="005D6BCE"/>
    <w:rsid w:val="005D7C40"/>
    <w:rsid w:val="005E00C2"/>
    <w:rsid w:val="005E0864"/>
    <w:rsid w:val="005E0E22"/>
    <w:rsid w:val="005E296A"/>
    <w:rsid w:val="005E30BD"/>
    <w:rsid w:val="005E3984"/>
    <w:rsid w:val="005E42C7"/>
    <w:rsid w:val="005E6690"/>
    <w:rsid w:val="005E744C"/>
    <w:rsid w:val="005E7F2B"/>
    <w:rsid w:val="005F0425"/>
    <w:rsid w:val="005F0C68"/>
    <w:rsid w:val="005F13C6"/>
    <w:rsid w:val="005F148A"/>
    <w:rsid w:val="005F1936"/>
    <w:rsid w:val="005F2E78"/>
    <w:rsid w:val="005F339F"/>
    <w:rsid w:val="005F3F53"/>
    <w:rsid w:val="005F483F"/>
    <w:rsid w:val="005F5018"/>
    <w:rsid w:val="005F5EBB"/>
    <w:rsid w:val="005F605C"/>
    <w:rsid w:val="005F66C0"/>
    <w:rsid w:val="006054E5"/>
    <w:rsid w:val="0061056A"/>
    <w:rsid w:val="00611E82"/>
    <w:rsid w:val="00612518"/>
    <w:rsid w:val="0061382E"/>
    <w:rsid w:val="006160CE"/>
    <w:rsid w:val="006161A4"/>
    <w:rsid w:val="0061670E"/>
    <w:rsid w:val="00616A22"/>
    <w:rsid w:val="0061703D"/>
    <w:rsid w:val="00620484"/>
    <w:rsid w:val="006216F7"/>
    <w:rsid w:val="00621723"/>
    <w:rsid w:val="00622941"/>
    <w:rsid w:val="00622A79"/>
    <w:rsid w:val="00622E60"/>
    <w:rsid w:val="00623745"/>
    <w:rsid w:val="00625A45"/>
    <w:rsid w:val="00625D24"/>
    <w:rsid w:val="0062628E"/>
    <w:rsid w:val="006267FE"/>
    <w:rsid w:val="006279E5"/>
    <w:rsid w:val="00627A26"/>
    <w:rsid w:val="0063140E"/>
    <w:rsid w:val="006314A5"/>
    <w:rsid w:val="00633860"/>
    <w:rsid w:val="00634AD0"/>
    <w:rsid w:val="00634FB6"/>
    <w:rsid w:val="00636887"/>
    <w:rsid w:val="00637494"/>
    <w:rsid w:val="00642351"/>
    <w:rsid w:val="00643443"/>
    <w:rsid w:val="006435C5"/>
    <w:rsid w:val="00644534"/>
    <w:rsid w:val="006446B8"/>
    <w:rsid w:val="00644F5B"/>
    <w:rsid w:val="0064514B"/>
    <w:rsid w:val="00645801"/>
    <w:rsid w:val="00645FD2"/>
    <w:rsid w:val="00646970"/>
    <w:rsid w:val="006470C5"/>
    <w:rsid w:val="00647882"/>
    <w:rsid w:val="00647BB3"/>
    <w:rsid w:val="00650A53"/>
    <w:rsid w:val="00651A5C"/>
    <w:rsid w:val="00653EAB"/>
    <w:rsid w:val="0065494D"/>
    <w:rsid w:val="00655C43"/>
    <w:rsid w:val="00655D92"/>
    <w:rsid w:val="00655E9C"/>
    <w:rsid w:val="00656B1F"/>
    <w:rsid w:val="006570DF"/>
    <w:rsid w:val="0065765A"/>
    <w:rsid w:val="0066130D"/>
    <w:rsid w:val="00662604"/>
    <w:rsid w:val="00663CC0"/>
    <w:rsid w:val="006651D9"/>
    <w:rsid w:val="00665D1D"/>
    <w:rsid w:val="00665DD9"/>
    <w:rsid w:val="00667B40"/>
    <w:rsid w:val="0067019D"/>
    <w:rsid w:val="006702E4"/>
    <w:rsid w:val="00674252"/>
    <w:rsid w:val="0067529F"/>
    <w:rsid w:val="00675C2E"/>
    <w:rsid w:val="00677CA5"/>
    <w:rsid w:val="00680869"/>
    <w:rsid w:val="00680D11"/>
    <w:rsid w:val="00683C05"/>
    <w:rsid w:val="006849EF"/>
    <w:rsid w:val="00685DF1"/>
    <w:rsid w:val="0068603B"/>
    <w:rsid w:val="006876CE"/>
    <w:rsid w:val="00687961"/>
    <w:rsid w:val="006902D2"/>
    <w:rsid w:val="00690312"/>
    <w:rsid w:val="00692A8F"/>
    <w:rsid w:val="00692FFF"/>
    <w:rsid w:val="006935BE"/>
    <w:rsid w:val="00693EBC"/>
    <w:rsid w:val="00694AA4"/>
    <w:rsid w:val="00696106"/>
    <w:rsid w:val="006A0BA2"/>
    <w:rsid w:val="006A17EC"/>
    <w:rsid w:val="006A1A9E"/>
    <w:rsid w:val="006A232C"/>
    <w:rsid w:val="006A2588"/>
    <w:rsid w:val="006A2ED9"/>
    <w:rsid w:val="006A6337"/>
    <w:rsid w:val="006A6A33"/>
    <w:rsid w:val="006B013D"/>
    <w:rsid w:val="006B01BD"/>
    <w:rsid w:val="006C2C00"/>
    <w:rsid w:val="006C3910"/>
    <w:rsid w:val="006C6D40"/>
    <w:rsid w:val="006C6F0E"/>
    <w:rsid w:val="006C70AF"/>
    <w:rsid w:val="006D18A1"/>
    <w:rsid w:val="006D2302"/>
    <w:rsid w:val="006D2FE6"/>
    <w:rsid w:val="006D3D47"/>
    <w:rsid w:val="006D4BE6"/>
    <w:rsid w:val="006D4FC6"/>
    <w:rsid w:val="006D5097"/>
    <w:rsid w:val="006D5763"/>
    <w:rsid w:val="006D770D"/>
    <w:rsid w:val="006E08C6"/>
    <w:rsid w:val="006E093C"/>
    <w:rsid w:val="006E0C95"/>
    <w:rsid w:val="006E1BEA"/>
    <w:rsid w:val="006E3233"/>
    <w:rsid w:val="006E3875"/>
    <w:rsid w:val="006E6EF3"/>
    <w:rsid w:val="006F00F1"/>
    <w:rsid w:val="006F19EA"/>
    <w:rsid w:val="006F23A5"/>
    <w:rsid w:val="006F3AFE"/>
    <w:rsid w:val="006F5E99"/>
    <w:rsid w:val="006F606C"/>
    <w:rsid w:val="006F652C"/>
    <w:rsid w:val="006F748A"/>
    <w:rsid w:val="0070065B"/>
    <w:rsid w:val="007021A7"/>
    <w:rsid w:val="00702BAE"/>
    <w:rsid w:val="00702D3D"/>
    <w:rsid w:val="00702DCD"/>
    <w:rsid w:val="00704E92"/>
    <w:rsid w:val="00705A1E"/>
    <w:rsid w:val="00706D0C"/>
    <w:rsid w:val="00710257"/>
    <w:rsid w:val="00711CB3"/>
    <w:rsid w:val="00712959"/>
    <w:rsid w:val="00713562"/>
    <w:rsid w:val="007158D2"/>
    <w:rsid w:val="00717B17"/>
    <w:rsid w:val="007206F6"/>
    <w:rsid w:val="007208C3"/>
    <w:rsid w:val="00722868"/>
    <w:rsid w:val="00722F78"/>
    <w:rsid w:val="00722FB5"/>
    <w:rsid w:val="00723616"/>
    <w:rsid w:val="00724B21"/>
    <w:rsid w:val="00724B72"/>
    <w:rsid w:val="00724E83"/>
    <w:rsid w:val="0072519D"/>
    <w:rsid w:val="00725567"/>
    <w:rsid w:val="00725868"/>
    <w:rsid w:val="00726C9C"/>
    <w:rsid w:val="00731CD4"/>
    <w:rsid w:val="007322AE"/>
    <w:rsid w:val="00732718"/>
    <w:rsid w:val="007327A6"/>
    <w:rsid w:val="00733CDF"/>
    <w:rsid w:val="00735A2A"/>
    <w:rsid w:val="00735AD0"/>
    <w:rsid w:val="00735CC5"/>
    <w:rsid w:val="007362AB"/>
    <w:rsid w:val="0073666E"/>
    <w:rsid w:val="0073751F"/>
    <w:rsid w:val="0074127E"/>
    <w:rsid w:val="00742E19"/>
    <w:rsid w:val="00743E02"/>
    <w:rsid w:val="007441FA"/>
    <w:rsid w:val="00744498"/>
    <w:rsid w:val="007449A7"/>
    <w:rsid w:val="007454B4"/>
    <w:rsid w:val="007469C0"/>
    <w:rsid w:val="00746BC6"/>
    <w:rsid w:val="00746ECD"/>
    <w:rsid w:val="007472DF"/>
    <w:rsid w:val="00750E4D"/>
    <w:rsid w:val="00750F8B"/>
    <w:rsid w:val="00751096"/>
    <w:rsid w:val="007527EB"/>
    <w:rsid w:val="007528BC"/>
    <w:rsid w:val="007550B0"/>
    <w:rsid w:val="00756978"/>
    <w:rsid w:val="00756CFC"/>
    <w:rsid w:val="007575E0"/>
    <w:rsid w:val="007609E4"/>
    <w:rsid w:val="0076194E"/>
    <w:rsid w:val="00761FB8"/>
    <w:rsid w:val="0076421A"/>
    <w:rsid w:val="00764520"/>
    <w:rsid w:val="00765CFB"/>
    <w:rsid w:val="00765F4B"/>
    <w:rsid w:val="0076618C"/>
    <w:rsid w:val="007673BA"/>
    <w:rsid w:val="00767EB8"/>
    <w:rsid w:val="007706AD"/>
    <w:rsid w:val="00770E7C"/>
    <w:rsid w:val="00770F8C"/>
    <w:rsid w:val="007724CA"/>
    <w:rsid w:val="007801C9"/>
    <w:rsid w:val="00780B9B"/>
    <w:rsid w:val="007814ED"/>
    <w:rsid w:val="007830D1"/>
    <w:rsid w:val="00783F11"/>
    <w:rsid w:val="007850AB"/>
    <w:rsid w:val="00785710"/>
    <w:rsid w:val="00785836"/>
    <w:rsid w:val="00787445"/>
    <w:rsid w:val="00787C14"/>
    <w:rsid w:val="00793B65"/>
    <w:rsid w:val="007965B3"/>
    <w:rsid w:val="00796750"/>
    <w:rsid w:val="007968DE"/>
    <w:rsid w:val="0079692E"/>
    <w:rsid w:val="00796AEF"/>
    <w:rsid w:val="00796DC5"/>
    <w:rsid w:val="00797533"/>
    <w:rsid w:val="00797758"/>
    <w:rsid w:val="007A06BB"/>
    <w:rsid w:val="007A2512"/>
    <w:rsid w:val="007A3A57"/>
    <w:rsid w:val="007A4065"/>
    <w:rsid w:val="007A54C7"/>
    <w:rsid w:val="007A5B58"/>
    <w:rsid w:val="007A6656"/>
    <w:rsid w:val="007B0194"/>
    <w:rsid w:val="007B0B1F"/>
    <w:rsid w:val="007B1094"/>
    <w:rsid w:val="007B13F9"/>
    <w:rsid w:val="007B195B"/>
    <w:rsid w:val="007B1BFC"/>
    <w:rsid w:val="007B368E"/>
    <w:rsid w:val="007B379D"/>
    <w:rsid w:val="007B7012"/>
    <w:rsid w:val="007B7B6A"/>
    <w:rsid w:val="007C0757"/>
    <w:rsid w:val="007C0EC1"/>
    <w:rsid w:val="007C1293"/>
    <w:rsid w:val="007C181D"/>
    <w:rsid w:val="007C276C"/>
    <w:rsid w:val="007C2EC3"/>
    <w:rsid w:val="007C5027"/>
    <w:rsid w:val="007C7A5E"/>
    <w:rsid w:val="007D08D9"/>
    <w:rsid w:val="007D1677"/>
    <w:rsid w:val="007D2D51"/>
    <w:rsid w:val="007D2E92"/>
    <w:rsid w:val="007D5089"/>
    <w:rsid w:val="007D5167"/>
    <w:rsid w:val="007D5BD8"/>
    <w:rsid w:val="007D6494"/>
    <w:rsid w:val="007D77D0"/>
    <w:rsid w:val="007E063A"/>
    <w:rsid w:val="007E096C"/>
    <w:rsid w:val="007E1C1B"/>
    <w:rsid w:val="007E3CA5"/>
    <w:rsid w:val="007E50FC"/>
    <w:rsid w:val="007F13F3"/>
    <w:rsid w:val="007F1C0C"/>
    <w:rsid w:val="007F1DA2"/>
    <w:rsid w:val="007F28CF"/>
    <w:rsid w:val="007F2A5A"/>
    <w:rsid w:val="007F3F9C"/>
    <w:rsid w:val="007F4919"/>
    <w:rsid w:val="007F5049"/>
    <w:rsid w:val="007F555A"/>
    <w:rsid w:val="007F5590"/>
    <w:rsid w:val="007F5A4F"/>
    <w:rsid w:val="007F6224"/>
    <w:rsid w:val="007F7A82"/>
    <w:rsid w:val="007F7DDA"/>
    <w:rsid w:val="0080121B"/>
    <w:rsid w:val="00801C3D"/>
    <w:rsid w:val="00801F0E"/>
    <w:rsid w:val="008020DB"/>
    <w:rsid w:val="008022D9"/>
    <w:rsid w:val="00802AEE"/>
    <w:rsid w:val="00803109"/>
    <w:rsid w:val="0080460A"/>
    <w:rsid w:val="00804920"/>
    <w:rsid w:val="00804937"/>
    <w:rsid w:val="00805967"/>
    <w:rsid w:val="008073BF"/>
    <w:rsid w:val="00807CBE"/>
    <w:rsid w:val="008102B1"/>
    <w:rsid w:val="00811AB9"/>
    <w:rsid w:val="00812827"/>
    <w:rsid w:val="00812C0C"/>
    <w:rsid w:val="0081527C"/>
    <w:rsid w:val="008152DF"/>
    <w:rsid w:val="0081600A"/>
    <w:rsid w:val="008167B3"/>
    <w:rsid w:val="00816D78"/>
    <w:rsid w:val="0082169A"/>
    <w:rsid w:val="00822F24"/>
    <w:rsid w:val="00823195"/>
    <w:rsid w:val="008239AA"/>
    <w:rsid w:val="00823F39"/>
    <w:rsid w:val="00831BDD"/>
    <w:rsid w:val="008339CC"/>
    <w:rsid w:val="008344AF"/>
    <w:rsid w:val="00834E13"/>
    <w:rsid w:val="00835403"/>
    <w:rsid w:val="0083635E"/>
    <w:rsid w:val="00836EB0"/>
    <w:rsid w:val="00837B21"/>
    <w:rsid w:val="00840FA2"/>
    <w:rsid w:val="00841EA9"/>
    <w:rsid w:val="008431AA"/>
    <w:rsid w:val="00843F29"/>
    <w:rsid w:val="0084424C"/>
    <w:rsid w:val="0084433E"/>
    <w:rsid w:val="00844C2C"/>
    <w:rsid w:val="00845DF5"/>
    <w:rsid w:val="0084654E"/>
    <w:rsid w:val="00850B53"/>
    <w:rsid w:val="00851A72"/>
    <w:rsid w:val="0085261E"/>
    <w:rsid w:val="00855F24"/>
    <w:rsid w:val="0085630A"/>
    <w:rsid w:val="00856FC9"/>
    <w:rsid w:val="00860609"/>
    <w:rsid w:val="00860A0C"/>
    <w:rsid w:val="00860F4D"/>
    <w:rsid w:val="00862175"/>
    <w:rsid w:val="00864720"/>
    <w:rsid w:val="00866616"/>
    <w:rsid w:val="00866F71"/>
    <w:rsid w:val="008671B3"/>
    <w:rsid w:val="008708E2"/>
    <w:rsid w:val="00871A0F"/>
    <w:rsid w:val="00873598"/>
    <w:rsid w:val="00874531"/>
    <w:rsid w:val="008749DF"/>
    <w:rsid w:val="00874D3C"/>
    <w:rsid w:val="00880AE5"/>
    <w:rsid w:val="008815A5"/>
    <w:rsid w:val="008816B3"/>
    <w:rsid w:val="00882B28"/>
    <w:rsid w:val="008845DA"/>
    <w:rsid w:val="00884A5F"/>
    <w:rsid w:val="00885A9B"/>
    <w:rsid w:val="0088718A"/>
    <w:rsid w:val="00887C4B"/>
    <w:rsid w:val="008900A7"/>
    <w:rsid w:val="00891006"/>
    <w:rsid w:val="00891087"/>
    <w:rsid w:val="008915BF"/>
    <w:rsid w:val="00894983"/>
    <w:rsid w:val="00896419"/>
    <w:rsid w:val="00896F65"/>
    <w:rsid w:val="00897FDB"/>
    <w:rsid w:val="008A2611"/>
    <w:rsid w:val="008A43F7"/>
    <w:rsid w:val="008A458E"/>
    <w:rsid w:val="008A4B37"/>
    <w:rsid w:val="008A646A"/>
    <w:rsid w:val="008A687A"/>
    <w:rsid w:val="008A6BCC"/>
    <w:rsid w:val="008B0427"/>
    <w:rsid w:val="008B1C94"/>
    <w:rsid w:val="008B23A7"/>
    <w:rsid w:val="008B2E46"/>
    <w:rsid w:val="008B3038"/>
    <w:rsid w:val="008B3164"/>
    <w:rsid w:val="008B69F5"/>
    <w:rsid w:val="008B6AEB"/>
    <w:rsid w:val="008C0222"/>
    <w:rsid w:val="008C1DE0"/>
    <w:rsid w:val="008C2B27"/>
    <w:rsid w:val="008C2EE3"/>
    <w:rsid w:val="008C3529"/>
    <w:rsid w:val="008C39A0"/>
    <w:rsid w:val="008C4116"/>
    <w:rsid w:val="008C58C2"/>
    <w:rsid w:val="008C5B55"/>
    <w:rsid w:val="008C6943"/>
    <w:rsid w:val="008C6A7C"/>
    <w:rsid w:val="008C723F"/>
    <w:rsid w:val="008D118D"/>
    <w:rsid w:val="008D2CA1"/>
    <w:rsid w:val="008D3437"/>
    <w:rsid w:val="008D3B76"/>
    <w:rsid w:val="008D4E5A"/>
    <w:rsid w:val="008D61A7"/>
    <w:rsid w:val="008D6557"/>
    <w:rsid w:val="008D722E"/>
    <w:rsid w:val="008D738F"/>
    <w:rsid w:val="008E0924"/>
    <w:rsid w:val="008E0ECD"/>
    <w:rsid w:val="008E1883"/>
    <w:rsid w:val="008E3AE3"/>
    <w:rsid w:val="008E4299"/>
    <w:rsid w:val="008E4DC8"/>
    <w:rsid w:val="008E4E59"/>
    <w:rsid w:val="008E557C"/>
    <w:rsid w:val="008E6B24"/>
    <w:rsid w:val="008E6D10"/>
    <w:rsid w:val="008E7484"/>
    <w:rsid w:val="008E774A"/>
    <w:rsid w:val="008E7AF5"/>
    <w:rsid w:val="008F0DDE"/>
    <w:rsid w:val="008F2ED7"/>
    <w:rsid w:val="008F3F57"/>
    <w:rsid w:val="008F430F"/>
    <w:rsid w:val="008F4DDC"/>
    <w:rsid w:val="008F5B33"/>
    <w:rsid w:val="009002C2"/>
    <w:rsid w:val="00900AC2"/>
    <w:rsid w:val="009014BE"/>
    <w:rsid w:val="00901FA3"/>
    <w:rsid w:val="009020FD"/>
    <w:rsid w:val="009025DF"/>
    <w:rsid w:val="0090350F"/>
    <w:rsid w:val="00904275"/>
    <w:rsid w:val="00904448"/>
    <w:rsid w:val="00905B7A"/>
    <w:rsid w:val="0090605F"/>
    <w:rsid w:val="00907373"/>
    <w:rsid w:val="00907E05"/>
    <w:rsid w:val="00907E91"/>
    <w:rsid w:val="009100DA"/>
    <w:rsid w:val="00910A91"/>
    <w:rsid w:val="00910CF1"/>
    <w:rsid w:val="009114FA"/>
    <w:rsid w:val="00911FFD"/>
    <w:rsid w:val="00913C72"/>
    <w:rsid w:val="00916F1B"/>
    <w:rsid w:val="00917C03"/>
    <w:rsid w:val="0092340B"/>
    <w:rsid w:val="0092341F"/>
    <w:rsid w:val="00923E85"/>
    <w:rsid w:val="00924066"/>
    <w:rsid w:val="0092421C"/>
    <w:rsid w:val="009250D2"/>
    <w:rsid w:val="00925D12"/>
    <w:rsid w:val="00925ECB"/>
    <w:rsid w:val="009276DF"/>
    <w:rsid w:val="00930B46"/>
    <w:rsid w:val="00931298"/>
    <w:rsid w:val="0093159B"/>
    <w:rsid w:val="00931F80"/>
    <w:rsid w:val="009325DB"/>
    <w:rsid w:val="009348EC"/>
    <w:rsid w:val="0093606F"/>
    <w:rsid w:val="0093693E"/>
    <w:rsid w:val="00937668"/>
    <w:rsid w:val="0093774B"/>
    <w:rsid w:val="0094011D"/>
    <w:rsid w:val="00940A2D"/>
    <w:rsid w:val="00940FEE"/>
    <w:rsid w:val="00941AB8"/>
    <w:rsid w:val="00945240"/>
    <w:rsid w:val="009475B7"/>
    <w:rsid w:val="00947EC6"/>
    <w:rsid w:val="009521C1"/>
    <w:rsid w:val="0095425A"/>
    <w:rsid w:val="0095498D"/>
    <w:rsid w:val="00955B6E"/>
    <w:rsid w:val="00956546"/>
    <w:rsid w:val="0095659F"/>
    <w:rsid w:val="00956F07"/>
    <w:rsid w:val="009571CA"/>
    <w:rsid w:val="00961968"/>
    <w:rsid w:val="00961B41"/>
    <w:rsid w:val="00962EF8"/>
    <w:rsid w:val="0096355F"/>
    <w:rsid w:val="00963816"/>
    <w:rsid w:val="00963B32"/>
    <w:rsid w:val="00964CCF"/>
    <w:rsid w:val="00964F0E"/>
    <w:rsid w:val="009655D7"/>
    <w:rsid w:val="009665C8"/>
    <w:rsid w:val="009667FC"/>
    <w:rsid w:val="00966894"/>
    <w:rsid w:val="009668C0"/>
    <w:rsid w:val="00967C1A"/>
    <w:rsid w:val="00971E2E"/>
    <w:rsid w:val="00973E5B"/>
    <w:rsid w:val="00974204"/>
    <w:rsid w:val="0097533D"/>
    <w:rsid w:val="00976D17"/>
    <w:rsid w:val="009770DA"/>
    <w:rsid w:val="0097773E"/>
    <w:rsid w:val="00982169"/>
    <w:rsid w:val="009828AD"/>
    <w:rsid w:val="00982A35"/>
    <w:rsid w:val="00983451"/>
    <w:rsid w:val="009848C1"/>
    <w:rsid w:val="00985154"/>
    <w:rsid w:val="00985EEE"/>
    <w:rsid w:val="00985FB5"/>
    <w:rsid w:val="009868E5"/>
    <w:rsid w:val="00986ED4"/>
    <w:rsid w:val="00990F69"/>
    <w:rsid w:val="0099107B"/>
    <w:rsid w:val="00991C13"/>
    <w:rsid w:val="00992280"/>
    <w:rsid w:val="00992E7B"/>
    <w:rsid w:val="00993572"/>
    <w:rsid w:val="0099409E"/>
    <w:rsid w:val="00994183"/>
    <w:rsid w:val="009946FE"/>
    <w:rsid w:val="009947D4"/>
    <w:rsid w:val="009954E9"/>
    <w:rsid w:val="00995BA3"/>
    <w:rsid w:val="009A0015"/>
    <w:rsid w:val="009A1CAF"/>
    <w:rsid w:val="009A2FD6"/>
    <w:rsid w:val="009A321D"/>
    <w:rsid w:val="009A3244"/>
    <w:rsid w:val="009A3C7D"/>
    <w:rsid w:val="009A4634"/>
    <w:rsid w:val="009A4EFF"/>
    <w:rsid w:val="009A5BCD"/>
    <w:rsid w:val="009A5FD3"/>
    <w:rsid w:val="009A61EC"/>
    <w:rsid w:val="009A6AA6"/>
    <w:rsid w:val="009A7125"/>
    <w:rsid w:val="009A746E"/>
    <w:rsid w:val="009A7D1A"/>
    <w:rsid w:val="009B02DB"/>
    <w:rsid w:val="009B261F"/>
    <w:rsid w:val="009B28F4"/>
    <w:rsid w:val="009B29F9"/>
    <w:rsid w:val="009B2FCE"/>
    <w:rsid w:val="009B3F07"/>
    <w:rsid w:val="009B3F70"/>
    <w:rsid w:val="009B4976"/>
    <w:rsid w:val="009B4AFA"/>
    <w:rsid w:val="009B606B"/>
    <w:rsid w:val="009B6D90"/>
    <w:rsid w:val="009B712E"/>
    <w:rsid w:val="009C0207"/>
    <w:rsid w:val="009C19D5"/>
    <w:rsid w:val="009C3141"/>
    <w:rsid w:val="009C31FF"/>
    <w:rsid w:val="009C49F6"/>
    <w:rsid w:val="009C4FAB"/>
    <w:rsid w:val="009C7015"/>
    <w:rsid w:val="009C7CDD"/>
    <w:rsid w:val="009D0471"/>
    <w:rsid w:val="009D19EB"/>
    <w:rsid w:val="009D1A25"/>
    <w:rsid w:val="009D1B6D"/>
    <w:rsid w:val="009D2630"/>
    <w:rsid w:val="009D2677"/>
    <w:rsid w:val="009D2E55"/>
    <w:rsid w:val="009D313E"/>
    <w:rsid w:val="009D3706"/>
    <w:rsid w:val="009D394E"/>
    <w:rsid w:val="009D3E50"/>
    <w:rsid w:val="009D5004"/>
    <w:rsid w:val="009D6759"/>
    <w:rsid w:val="009E0C69"/>
    <w:rsid w:val="009E141D"/>
    <w:rsid w:val="009E4AF4"/>
    <w:rsid w:val="009E517D"/>
    <w:rsid w:val="009E5DDE"/>
    <w:rsid w:val="009E67A4"/>
    <w:rsid w:val="009E709F"/>
    <w:rsid w:val="009E774B"/>
    <w:rsid w:val="009E7941"/>
    <w:rsid w:val="009E7B4B"/>
    <w:rsid w:val="009F07C0"/>
    <w:rsid w:val="009F1BAF"/>
    <w:rsid w:val="009F247F"/>
    <w:rsid w:val="009F3D6D"/>
    <w:rsid w:val="009F5316"/>
    <w:rsid w:val="009F633E"/>
    <w:rsid w:val="009F664F"/>
    <w:rsid w:val="009F667C"/>
    <w:rsid w:val="009F692D"/>
    <w:rsid w:val="009F7A13"/>
    <w:rsid w:val="00A00BC9"/>
    <w:rsid w:val="00A012D5"/>
    <w:rsid w:val="00A01471"/>
    <w:rsid w:val="00A02B71"/>
    <w:rsid w:val="00A039EE"/>
    <w:rsid w:val="00A03A9E"/>
    <w:rsid w:val="00A06A04"/>
    <w:rsid w:val="00A06BB4"/>
    <w:rsid w:val="00A06C38"/>
    <w:rsid w:val="00A072E4"/>
    <w:rsid w:val="00A073FB"/>
    <w:rsid w:val="00A07598"/>
    <w:rsid w:val="00A10D1B"/>
    <w:rsid w:val="00A13307"/>
    <w:rsid w:val="00A137E0"/>
    <w:rsid w:val="00A13E32"/>
    <w:rsid w:val="00A13FC0"/>
    <w:rsid w:val="00A14089"/>
    <w:rsid w:val="00A1410D"/>
    <w:rsid w:val="00A156E2"/>
    <w:rsid w:val="00A17977"/>
    <w:rsid w:val="00A17BB2"/>
    <w:rsid w:val="00A24266"/>
    <w:rsid w:val="00A2798A"/>
    <w:rsid w:val="00A300DA"/>
    <w:rsid w:val="00A30E8D"/>
    <w:rsid w:val="00A31BAD"/>
    <w:rsid w:val="00A326B1"/>
    <w:rsid w:val="00A33BFD"/>
    <w:rsid w:val="00A35ADF"/>
    <w:rsid w:val="00A363FB"/>
    <w:rsid w:val="00A37BB3"/>
    <w:rsid w:val="00A427E3"/>
    <w:rsid w:val="00A4311E"/>
    <w:rsid w:val="00A435D0"/>
    <w:rsid w:val="00A43AA0"/>
    <w:rsid w:val="00A45D70"/>
    <w:rsid w:val="00A45F2C"/>
    <w:rsid w:val="00A46B68"/>
    <w:rsid w:val="00A46EFA"/>
    <w:rsid w:val="00A473E3"/>
    <w:rsid w:val="00A479D8"/>
    <w:rsid w:val="00A50B81"/>
    <w:rsid w:val="00A50FA1"/>
    <w:rsid w:val="00A5154F"/>
    <w:rsid w:val="00A52BCF"/>
    <w:rsid w:val="00A531DA"/>
    <w:rsid w:val="00A54544"/>
    <w:rsid w:val="00A54977"/>
    <w:rsid w:val="00A55891"/>
    <w:rsid w:val="00A55E9B"/>
    <w:rsid w:val="00A5613E"/>
    <w:rsid w:val="00A56813"/>
    <w:rsid w:val="00A56BC4"/>
    <w:rsid w:val="00A57BC4"/>
    <w:rsid w:val="00A613B7"/>
    <w:rsid w:val="00A6309E"/>
    <w:rsid w:val="00A63E50"/>
    <w:rsid w:val="00A649C1"/>
    <w:rsid w:val="00A72465"/>
    <w:rsid w:val="00A72898"/>
    <w:rsid w:val="00A73483"/>
    <w:rsid w:val="00A7366D"/>
    <w:rsid w:val="00A73AF0"/>
    <w:rsid w:val="00A73E96"/>
    <w:rsid w:val="00A74D6C"/>
    <w:rsid w:val="00A76ADA"/>
    <w:rsid w:val="00A771C4"/>
    <w:rsid w:val="00A80FC5"/>
    <w:rsid w:val="00A81A86"/>
    <w:rsid w:val="00A82CCA"/>
    <w:rsid w:val="00A85A10"/>
    <w:rsid w:val="00A86FBC"/>
    <w:rsid w:val="00A8743F"/>
    <w:rsid w:val="00A87B7D"/>
    <w:rsid w:val="00A9005F"/>
    <w:rsid w:val="00A9021A"/>
    <w:rsid w:val="00A90DB4"/>
    <w:rsid w:val="00A913C6"/>
    <w:rsid w:val="00A91DDF"/>
    <w:rsid w:val="00A92A22"/>
    <w:rsid w:val="00A93629"/>
    <w:rsid w:val="00A95FB8"/>
    <w:rsid w:val="00A96560"/>
    <w:rsid w:val="00A96595"/>
    <w:rsid w:val="00A97048"/>
    <w:rsid w:val="00A97382"/>
    <w:rsid w:val="00A97EAF"/>
    <w:rsid w:val="00AA204A"/>
    <w:rsid w:val="00AA240C"/>
    <w:rsid w:val="00AA4705"/>
    <w:rsid w:val="00AA61B0"/>
    <w:rsid w:val="00AA6C53"/>
    <w:rsid w:val="00AB08BB"/>
    <w:rsid w:val="00AB0F45"/>
    <w:rsid w:val="00AB2112"/>
    <w:rsid w:val="00AB275C"/>
    <w:rsid w:val="00AB42DB"/>
    <w:rsid w:val="00AB4317"/>
    <w:rsid w:val="00AB4B3E"/>
    <w:rsid w:val="00AB5B20"/>
    <w:rsid w:val="00AB5B57"/>
    <w:rsid w:val="00AB6D25"/>
    <w:rsid w:val="00AB7BD1"/>
    <w:rsid w:val="00AC00D7"/>
    <w:rsid w:val="00AC0DDD"/>
    <w:rsid w:val="00AC146E"/>
    <w:rsid w:val="00AC1658"/>
    <w:rsid w:val="00AC17CC"/>
    <w:rsid w:val="00AC20EB"/>
    <w:rsid w:val="00AC230F"/>
    <w:rsid w:val="00AC2358"/>
    <w:rsid w:val="00AC2CE9"/>
    <w:rsid w:val="00AC3735"/>
    <w:rsid w:val="00AC3B80"/>
    <w:rsid w:val="00AC3CF1"/>
    <w:rsid w:val="00AC448A"/>
    <w:rsid w:val="00AC509B"/>
    <w:rsid w:val="00AC6236"/>
    <w:rsid w:val="00AC70AB"/>
    <w:rsid w:val="00AC7266"/>
    <w:rsid w:val="00AD19C1"/>
    <w:rsid w:val="00AD30B4"/>
    <w:rsid w:val="00AD31FC"/>
    <w:rsid w:val="00AD5919"/>
    <w:rsid w:val="00AD5B66"/>
    <w:rsid w:val="00AD5E32"/>
    <w:rsid w:val="00AD6E9A"/>
    <w:rsid w:val="00AD722E"/>
    <w:rsid w:val="00AD72C0"/>
    <w:rsid w:val="00AE0569"/>
    <w:rsid w:val="00AE0630"/>
    <w:rsid w:val="00AE07A8"/>
    <w:rsid w:val="00AE13CD"/>
    <w:rsid w:val="00AE2199"/>
    <w:rsid w:val="00AE2F1F"/>
    <w:rsid w:val="00AE3833"/>
    <w:rsid w:val="00AE4209"/>
    <w:rsid w:val="00AE4538"/>
    <w:rsid w:val="00AE47AC"/>
    <w:rsid w:val="00AE4AD4"/>
    <w:rsid w:val="00AE4DFB"/>
    <w:rsid w:val="00AE4ED0"/>
    <w:rsid w:val="00AE5765"/>
    <w:rsid w:val="00AE5794"/>
    <w:rsid w:val="00AE5CB4"/>
    <w:rsid w:val="00AE6380"/>
    <w:rsid w:val="00AE72A2"/>
    <w:rsid w:val="00AE7385"/>
    <w:rsid w:val="00AE7924"/>
    <w:rsid w:val="00AF00A8"/>
    <w:rsid w:val="00AF2AD8"/>
    <w:rsid w:val="00AF32DF"/>
    <w:rsid w:val="00AF5284"/>
    <w:rsid w:val="00AF5C37"/>
    <w:rsid w:val="00AF5EA8"/>
    <w:rsid w:val="00AF7BF3"/>
    <w:rsid w:val="00AF7E0A"/>
    <w:rsid w:val="00AF7F2B"/>
    <w:rsid w:val="00B00C06"/>
    <w:rsid w:val="00B010C0"/>
    <w:rsid w:val="00B025C0"/>
    <w:rsid w:val="00B026AD"/>
    <w:rsid w:val="00B045AC"/>
    <w:rsid w:val="00B0466D"/>
    <w:rsid w:val="00B04938"/>
    <w:rsid w:val="00B06719"/>
    <w:rsid w:val="00B070DE"/>
    <w:rsid w:val="00B07425"/>
    <w:rsid w:val="00B10E57"/>
    <w:rsid w:val="00B1197D"/>
    <w:rsid w:val="00B124A2"/>
    <w:rsid w:val="00B124F8"/>
    <w:rsid w:val="00B154D8"/>
    <w:rsid w:val="00B15A7C"/>
    <w:rsid w:val="00B15CE8"/>
    <w:rsid w:val="00B164F6"/>
    <w:rsid w:val="00B176D2"/>
    <w:rsid w:val="00B20242"/>
    <w:rsid w:val="00B219BA"/>
    <w:rsid w:val="00B22F19"/>
    <w:rsid w:val="00B2357F"/>
    <w:rsid w:val="00B23884"/>
    <w:rsid w:val="00B24DA6"/>
    <w:rsid w:val="00B25F0A"/>
    <w:rsid w:val="00B26327"/>
    <w:rsid w:val="00B30050"/>
    <w:rsid w:val="00B329F3"/>
    <w:rsid w:val="00B3319B"/>
    <w:rsid w:val="00B33946"/>
    <w:rsid w:val="00B3480B"/>
    <w:rsid w:val="00B359EB"/>
    <w:rsid w:val="00B36E5E"/>
    <w:rsid w:val="00B36EE8"/>
    <w:rsid w:val="00B4269F"/>
    <w:rsid w:val="00B42B5E"/>
    <w:rsid w:val="00B4331E"/>
    <w:rsid w:val="00B4347E"/>
    <w:rsid w:val="00B471A8"/>
    <w:rsid w:val="00B472D9"/>
    <w:rsid w:val="00B50581"/>
    <w:rsid w:val="00B50D39"/>
    <w:rsid w:val="00B51D2F"/>
    <w:rsid w:val="00B535D5"/>
    <w:rsid w:val="00B54DF3"/>
    <w:rsid w:val="00B54F62"/>
    <w:rsid w:val="00B55142"/>
    <w:rsid w:val="00B56656"/>
    <w:rsid w:val="00B56BCB"/>
    <w:rsid w:val="00B60620"/>
    <w:rsid w:val="00B60B20"/>
    <w:rsid w:val="00B60FC5"/>
    <w:rsid w:val="00B61C43"/>
    <w:rsid w:val="00B61CBF"/>
    <w:rsid w:val="00B6254B"/>
    <w:rsid w:val="00B62A7F"/>
    <w:rsid w:val="00B658C6"/>
    <w:rsid w:val="00B65DE4"/>
    <w:rsid w:val="00B67B4C"/>
    <w:rsid w:val="00B7062A"/>
    <w:rsid w:val="00B70CCD"/>
    <w:rsid w:val="00B715DB"/>
    <w:rsid w:val="00B7446A"/>
    <w:rsid w:val="00B753B4"/>
    <w:rsid w:val="00B76599"/>
    <w:rsid w:val="00B76E23"/>
    <w:rsid w:val="00B7722E"/>
    <w:rsid w:val="00B8062C"/>
    <w:rsid w:val="00B81346"/>
    <w:rsid w:val="00B829AB"/>
    <w:rsid w:val="00B84F78"/>
    <w:rsid w:val="00B85279"/>
    <w:rsid w:val="00B867C3"/>
    <w:rsid w:val="00B87912"/>
    <w:rsid w:val="00B9275D"/>
    <w:rsid w:val="00B92A2D"/>
    <w:rsid w:val="00B9369B"/>
    <w:rsid w:val="00B93738"/>
    <w:rsid w:val="00B9501C"/>
    <w:rsid w:val="00B959C2"/>
    <w:rsid w:val="00B972E2"/>
    <w:rsid w:val="00B9784D"/>
    <w:rsid w:val="00B97C73"/>
    <w:rsid w:val="00BA004A"/>
    <w:rsid w:val="00BA0B8C"/>
    <w:rsid w:val="00BA10D9"/>
    <w:rsid w:val="00BA1721"/>
    <w:rsid w:val="00BA3571"/>
    <w:rsid w:val="00BA3B7A"/>
    <w:rsid w:val="00BA3F7C"/>
    <w:rsid w:val="00BA401E"/>
    <w:rsid w:val="00BA4100"/>
    <w:rsid w:val="00BA56A5"/>
    <w:rsid w:val="00BA5727"/>
    <w:rsid w:val="00BA7468"/>
    <w:rsid w:val="00BA7526"/>
    <w:rsid w:val="00BB0505"/>
    <w:rsid w:val="00BB1E6A"/>
    <w:rsid w:val="00BB2CFC"/>
    <w:rsid w:val="00BB4178"/>
    <w:rsid w:val="00BB4860"/>
    <w:rsid w:val="00BB5ECE"/>
    <w:rsid w:val="00BB67DC"/>
    <w:rsid w:val="00BB6E6D"/>
    <w:rsid w:val="00BB7C6D"/>
    <w:rsid w:val="00BB7FF8"/>
    <w:rsid w:val="00BC15DB"/>
    <w:rsid w:val="00BC2A0C"/>
    <w:rsid w:val="00BC40DE"/>
    <w:rsid w:val="00BC43A4"/>
    <w:rsid w:val="00BC4B53"/>
    <w:rsid w:val="00BD0AA3"/>
    <w:rsid w:val="00BD1740"/>
    <w:rsid w:val="00BD19C2"/>
    <w:rsid w:val="00BD2712"/>
    <w:rsid w:val="00BD3E99"/>
    <w:rsid w:val="00BD641B"/>
    <w:rsid w:val="00BD78E7"/>
    <w:rsid w:val="00BD7997"/>
    <w:rsid w:val="00BD7B0E"/>
    <w:rsid w:val="00BE26B7"/>
    <w:rsid w:val="00BE3655"/>
    <w:rsid w:val="00BE3B6C"/>
    <w:rsid w:val="00BE7AFE"/>
    <w:rsid w:val="00BF4342"/>
    <w:rsid w:val="00BF54C0"/>
    <w:rsid w:val="00BF586A"/>
    <w:rsid w:val="00BF5CC3"/>
    <w:rsid w:val="00BF6F8A"/>
    <w:rsid w:val="00C01966"/>
    <w:rsid w:val="00C01E88"/>
    <w:rsid w:val="00C04E07"/>
    <w:rsid w:val="00C04E64"/>
    <w:rsid w:val="00C053D6"/>
    <w:rsid w:val="00C06ECC"/>
    <w:rsid w:val="00C07382"/>
    <w:rsid w:val="00C07783"/>
    <w:rsid w:val="00C11E4A"/>
    <w:rsid w:val="00C12811"/>
    <w:rsid w:val="00C12CB9"/>
    <w:rsid w:val="00C1430D"/>
    <w:rsid w:val="00C144A9"/>
    <w:rsid w:val="00C15320"/>
    <w:rsid w:val="00C166C5"/>
    <w:rsid w:val="00C1721C"/>
    <w:rsid w:val="00C214AF"/>
    <w:rsid w:val="00C21981"/>
    <w:rsid w:val="00C22648"/>
    <w:rsid w:val="00C257E8"/>
    <w:rsid w:val="00C26097"/>
    <w:rsid w:val="00C3057E"/>
    <w:rsid w:val="00C3113D"/>
    <w:rsid w:val="00C31F6D"/>
    <w:rsid w:val="00C32370"/>
    <w:rsid w:val="00C33C20"/>
    <w:rsid w:val="00C3453D"/>
    <w:rsid w:val="00C365A0"/>
    <w:rsid w:val="00C37F0B"/>
    <w:rsid w:val="00C401D7"/>
    <w:rsid w:val="00C405BA"/>
    <w:rsid w:val="00C448E0"/>
    <w:rsid w:val="00C4782C"/>
    <w:rsid w:val="00C50512"/>
    <w:rsid w:val="00C50847"/>
    <w:rsid w:val="00C50D0B"/>
    <w:rsid w:val="00C51413"/>
    <w:rsid w:val="00C5209C"/>
    <w:rsid w:val="00C5281C"/>
    <w:rsid w:val="00C53755"/>
    <w:rsid w:val="00C5460E"/>
    <w:rsid w:val="00C60DCD"/>
    <w:rsid w:val="00C614EE"/>
    <w:rsid w:val="00C62771"/>
    <w:rsid w:val="00C62BBC"/>
    <w:rsid w:val="00C6347D"/>
    <w:rsid w:val="00C639AB"/>
    <w:rsid w:val="00C63E91"/>
    <w:rsid w:val="00C6451F"/>
    <w:rsid w:val="00C67753"/>
    <w:rsid w:val="00C705E1"/>
    <w:rsid w:val="00C70C65"/>
    <w:rsid w:val="00C72CD8"/>
    <w:rsid w:val="00C73D4D"/>
    <w:rsid w:val="00C73FAA"/>
    <w:rsid w:val="00C749BB"/>
    <w:rsid w:val="00C75093"/>
    <w:rsid w:val="00C750C2"/>
    <w:rsid w:val="00C754D0"/>
    <w:rsid w:val="00C75CED"/>
    <w:rsid w:val="00C76D7C"/>
    <w:rsid w:val="00C774E2"/>
    <w:rsid w:val="00C77707"/>
    <w:rsid w:val="00C80EF5"/>
    <w:rsid w:val="00C82D8E"/>
    <w:rsid w:val="00C84C8F"/>
    <w:rsid w:val="00C850E1"/>
    <w:rsid w:val="00C85573"/>
    <w:rsid w:val="00C85EE1"/>
    <w:rsid w:val="00C866C5"/>
    <w:rsid w:val="00C873DF"/>
    <w:rsid w:val="00C90B91"/>
    <w:rsid w:val="00C91F28"/>
    <w:rsid w:val="00C92A63"/>
    <w:rsid w:val="00C937AD"/>
    <w:rsid w:val="00C95E8A"/>
    <w:rsid w:val="00C9622C"/>
    <w:rsid w:val="00C96AA8"/>
    <w:rsid w:val="00C97E21"/>
    <w:rsid w:val="00CA048C"/>
    <w:rsid w:val="00CA14AA"/>
    <w:rsid w:val="00CA41F3"/>
    <w:rsid w:val="00CA433B"/>
    <w:rsid w:val="00CA4AE8"/>
    <w:rsid w:val="00CA4DAF"/>
    <w:rsid w:val="00CA5173"/>
    <w:rsid w:val="00CA5DBE"/>
    <w:rsid w:val="00CA7B16"/>
    <w:rsid w:val="00CB4B5C"/>
    <w:rsid w:val="00CB6CF6"/>
    <w:rsid w:val="00CB71D6"/>
    <w:rsid w:val="00CB764E"/>
    <w:rsid w:val="00CB7E8B"/>
    <w:rsid w:val="00CC03B1"/>
    <w:rsid w:val="00CC194D"/>
    <w:rsid w:val="00CC2C66"/>
    <w:rsid w:val="00CC3711"/>
    <w:rsid w:val="00CC3EFC"/>
    <w:rsid w:val="00CC48D0"/>
    <w:rsid w:val="00CC61E6"/>
    <w:rsid w:val="00CD0143"/>
    <w:rsid w:val="00CD041D"/>
    <w:rsid w:val="00CD0677"/>
    <w:rsid w:val="00CD0A99"/>
    <w:rsid w:val="00CD0DA0"/>
    <w:rsid w:val="00CD1010"/>
    <w:rsid w:val="00CD1041"/>
    <w:rsid w:val="00CD2A61"/>
    <w:rsid w:val="00CD3E29"/>
    <w:rsid w:val="00CD4204"/>
    <w:rsid w:val="00CD57B0"/>
    <w:rsid w:val="00CD7CCF"/>
    <w:rsid w:val="00CE005F"/>
    <w:rsid w:val="00CE00F7"/>
    <w:rsid w:val="00CE048E"/>
    <w:rsid w:val="00CE1154"/>
    <w:rsid w:val="00CE18DF"/>
    <w:rsid w:val="00CE19B5"/>
    <w:rsid w:val="00CE53ED"/>
    <w:rsid w:val="00CE6ED1"/>
    <w:rsid w:val="00CF07CD"/>
    <w:rsid w:val="00CF07EA"/>
    <w:rsid w:val="00CF2639"/>
    <w:rsid w:val="00CF2A87"/>
    <w:rsid w:val="00CF389A"/>
    <w:rsid w:val="00CF3982"/>
    <w:rsid w:val="00CF46A7"/>
    <w:rsid w:val="00CF51EB"/>
    <w:rsid w:val="00CF6CE3"/>
    <w:rsid w:val="00D000A0"/>
    <w:rsid w:val="00D01D54"/>
    <w:rsid w:val="00D02766"/>
    <w:rsid w:val="00D03A61"/>
    <w:rsid w:val="00D03CFE"/>
    <w:rsid w:val="00D04F04"/>
    <w:rsid w:val="00D05682"/>
    <w:rsid w:val="00D05DDD"/>
    <w:rsid w:val="00D07555"/>
    <w:rsid w:val="00D07EAC"/>
    <w:rsid w:val="00D1061E"/>
    <w:rsid w:val="00D10E16"/>
    <w:rsid w:val="00D115A9"/>
    <w:rsid w:val="00D116A3"/>
    <w:rsid w:val="00D117F9"/>
    <w:rsid w:val="00D11D7A"/>
    <w:rsid w:val="00D1252E"/>
    <w:rsid w:val="00D132BA"/>
    <w:rsid w:val="00D13738"/>
    <w:rsid w:val="00D13CF7"/>
    <w:rsid w:val="00D13E27"/>
    <w:rsid w:val="00D14AA9"/>
    <w:rsid w:val="00D1521B"/>
    <w:rsid w:val="00D15289"/>
    <w:rsid w:val="00D1584B"/>
    <w:rsid w:val="00D15B79"/>
    <w:rsid w:val="00D16DA2"/>
    <w:rsid w:val="00D216C5"/>
    <w:rsid w:val="00D22490"/>
    <w:rsid w:val="00D22B8A"/>
    <w:rsid w:val="00D22FD9"/>
    <w:rsid w:val="00D25938"/>
    <w:rsid w:val="00D26BC9"/>
    <w:rsid w:val="00D273E3"/>
    <w:rsid w:val="00D31DFD"/>
    <w:rsid w:val="00D352FA"/>
    <w:rsid w:val="00D356F4"/>
    <w:rsid w:val="00D36B2D"/>
    <w:rsid w:val="00D37D09"/>
    <w:rsid w:val="00D37E27"/>
    <w:rsid w:val="00D40EB2"/>
    <w:rsid w:val="00D40FB6"/>
    <w:rsid w:val="00D42CA1"/>
    <w:rsid w:val="00D43555"/>
    <w:rsid w:val="00D43765"/>
    <w:rsid w:val="00D44E1E"/>
    <w:rsid w:val="00D46B1C"/>
    <w:rsid w:val="00D47512"/>
    <w:rsid w:val="00D50030"/>
    <w:rsid w:val="00D51946"/>
    <w:rsid w:val="00D51B2B"/>
    <w:rsid w:val="00D52350"/>
    <w:rsid w:val="00D525C5"/>
    <w:rsid w:val="00D5335C"/>
    <w:rsid w:val="00D53381"/>
    <w:rsid w:val="00D54339"/>
    <w:rsid w:val="00D54D95"/>
    <w:rsid w:val="00D5589A"/>
    <w:rsid w:val="00D55AF8"/>
    <w:rsid w:val="00D561C9"/>
    <w:rsid w:val="00D56DDD"/>
    <w:rsid w:val="00D57E21"/>
    <w:rsid w:val="00D57EAB"/>
    <w:rsid w:val="00D60116"/>
    <w:rsid w:val="00D60265"/>
    <w:rsid w:val="00D623EC"/>
    <w:rsid w:val="00D62D78"/>
    <w:rsid w:val="00D62FF0"/>
    <w:rsid w:val="00D63293"/>
    <w:rsid w:val="00D6393F"/>
    <w:rsid w:val="00D65E3F"/>
    <w:rsid w:val="00D663C7"/>
    <w:rsid w:val="00D67484"/>
    <w:rsid w:val="00D676CD"/>
    <w:rsid w:val="00D705C4"/>
    <w:rsid w:val="00D70D93"/>
    <w:rsid w:val="00D71789"/>
    <w:rsid w:val="00D73CAE"/>
    <w:rsid w:val="00D73DB6"/>
    <w:rsid w:val="00D80840"/>
    <w:rsid w:val="00D84674"/>
    <w:rsid w:val="00D84852"/>
    <w:rsid w:val="00D84CD0"/>
    <w:rsid w:val="00D875FD"/>
    <w:rsid w:val="00D90253"/>
    <w:rsid w:val="00D905D0"/>
    <w:rsid w:val="00D90965"/>
    <w:rsid w:val="00D91217"/>
    <w:rsid w:val="00D91673"/>
    <w:rsid w:val="00D917A0"/>
    <w:rsid w:val="00D91FAF"/>
    <w:rsid w:val="00D92A61"/>
    <w:rsid w:val="00D9476B"/>
    <w:rsid w:val="00D949B3"/>
    <w:rsid w:val="00D94EBF"/>
    <w:rsid w:val="00D95C17"/>
    <w:rsid w:val="00D97D4F"/>
    <w:rsid w:val="00DA0386"/>
    <w:rsid w:val="00DA0466"/>
    <w:rsid w:val="00DA0E8D"/>
    <w:rsid w:val="00DA1055"/>
    <w:rsid w:val="00DA25AE"/>
    <w:rsid w:val="00DA25EA"/>
    <w:rsid w:val="00DA467B"/>
    <w:rsid w:val="00DA4B0C"/>
    <w:rsid w:val="00DA4E1B"/>
    <w:rsid w:val="00DA5279"/>
    <w:rsid w:val="00DA60C1"/>
    <w:rsid w:val="00DA63A2"/>
    <w:rsid w:val="00DA63F1"/>
    <w:rsid w:val="00DA6CDC"/>
    <w:rsid w:val="00DA6F3C"/>
    <w:rsid w:val="00DB121B"/>
    <w:rsid w:val="00DB24AC"/>
    <w:rsid w:val="00DB2D27"/>
    <w:rsid w:val="00DB3000"/>
    <w:rsid w:val="00DB30F8"/>
    <w:rsid w:val="00DB352D"/>
    <w:rsid w:val="00DB3B66"/>
    <w:rsid w:val="00DB46AA"/>
    <w:rsid w:val="00DB4F20"/>
    <w:rsid w:val="00DB55E8"/>
    <w:rsid w:val="00DB55F2"/>
    <w:rsid w:val="00DB5A6D"/>
    <w:rsid w:val="00DB658C"/>
    <w:rsid w:val="00DC0840"/>
    <w:rsid w:val="00DC145E"/>
    <w:rsid w:val="00DC6F23"/>
    <w:rsid w:val="00DD0BA7"/>
    <w:rsid w:val="00DD21E2"/>
    <w:rsid w:val="00DD2401"/>
    <w:rsid w:val="00DD346D"/>
    <w:rsid w:val="00DD4281"/>
    <w:rsid w:val="00DD4D35"/>
    <w:rsid w:val="00DD6430"/>
    <w:rsid w:val="00DD7276"/>
    <w:rsid w:val="00DD747B"/>
    <w:rsid w:val="00DE054C"/>
    <w:rsid w:val="00DE10CE"/>
    <w:rsid w:val="00DE1999"/>
    <w:rsid w:val="00DE2A86"/>
    <w:rsid w:val="00DE315A"/>
    <w:rsid w:val="00DE41E7"/>
    <w:rsid w:val="00DE436B"/>
    <w:rsid w:val="00DE4A00"/>
    <w:rsid w:val="00DE6618"/>
    <w:rsid w:val="00DE6876"/>
    <w:rsid w:val="00DE7ACC"/>
    <w:rsid w:val="00DF0E91"/>
    <w:rsid w:val="00DF0EC7"/>
    <w:rsid w:val="00DF18A7"/>
    <w:rsid w:val="00DF20A9"/>
    <w:rsid w:val="00DF2304"/>
    <w:rsid w:val="00DF2D82"/>
    <w:rsid w:val="00DF3AD6"/>
    <w:rsid w:val="00DF56CA"/>
    <w:rsid w:val="00DF6CA1"/>
    <w:rsid w:val="00DF6DCA"/>
    <w:rsid w:val="00DF7AFA"/>
    <w:rsid w:val="00E002A8"/>
    <w:rsid w:val="00E0119A"/>
    <w:rsid w:val="00E01D51"/>
    <w:rsid w:val="00E029D7"/>
    <w:rsid w:val="00E02A63"/>
    <w:rsid w:val="00E057DD"/>
    <w:rsid w:val="00E06082"/>
    <w:rsid w:val="00E06B4B"/>
    <w:rsid w:val="00E06FF3"/>
    <w:rsid w:val="00E076D6"/>
    <w:rsid w:val="00E10F6E"/>
    <w:rsid w:val="00E116E5"/>
    <w:rsid w:val="00E12180"/>
    <w:rsid w:val="00E138F6"/>
    <w:rsid w:val="00E13E74"/>
    <w:rsid w:val="00E14C80"/>
    <w:rsid w:val="00E155B3"/>
    <w:rsid w:val="00E16791"/>
    <w:rsid w:val="00E17DC6"/>
    <w:rsid w:val="00E2087A"/>
    <w:rsid w:val="00E20BDA"/>
    <w:rsid w:val="00E214A3"/>
    <w:rsid w:val="00E21598"/>
    <w:rsid w:val="00E23BD5"/>
    <w:rsid w:val="00E23CFC"/>
    <w:rsid w:val="00E24CAE"/>
    <w:rsid w:val="00E30477"/>
    <w:rsid w:val="00E3260D"/>
    <w:rsid w:val="00E3265C"/>
    <w:rsid w:val="00E336A0"/>
    <w:rsid w:val="00E343FD"/>
    <w:rsid w:val="00E35B4C"/>
    <w:rsid w:val="00E3743F"/>
    <w:rsid w:val="00E428DB"/>
    <w:rsid w:val="00E440F0"/>
    <w:rsid w:val="00E44AD9"/>
    <w:rsid w:val="00E457CE"/>
    <w:rsid w:val="00E4616A"/>
    <w:rsid w:val="00E5086F"/>
    <w:rsid w:val="00E55405"/>
    <w:rsid w:val="00E55571"/>
    <w:rsid w:val="00E55CA3"/>
    <w:rsid w:val="00E56AE4"/>
    <w:rsid w:val="00E56BF8"/>
    <w:rsid w:val="00E57514"/>
    <w:rsid w:val="00E57B13"/>
    <w:rsid w:val="00E57F3D"/>
    <w:rsid w:val="00E60191"/>
    <w:rsid w:val="00E602FD"/>
    <w:rsid w:val="00E60913"/>
    <w:rsid w:val="00E60998"/>
    <w:rsid w:val="00E61DD1"/>
    <w:rsid w:val="00E656C6"/>
    <w:rsid w:val="00E6591E"/>
    <w:rsid w:val="00E65A8D"/>
    <w:rsid w:val="00E6614E"/>
    <w:rsid w:val="00E66E5A"/>
    <w:rsid w:val="00E67938"/>
    <w:rsid w:val="00E7006C"/>
    <w:rsid w:val="00E73B57"/>
    <w:rsid w:val="00E75809"/>
    <w:rsid w:val="00E765FA"/>
    <w:rsid w:val="00E77A94"/>
    <w:rsid w:val="00E802B2"/>
    <w:rsid w:val="00E81E72"/>
    <w:rsid w:val="00E82C20"/>
    <w:rsid w:val="00E847E1"/>
    <w:rsid w:val="00E84B47"/>
    <w:rsid w:val="00E85CBC"/>
    <w:rsid w:val="00E863F4"/>
    <w:rsid w:val="00E87346"/>
    <w:rsid w:val="00E9154B"/>
    <w:rsid w:val="00E9158D"/>
    <w:rsid w:val="00E91DED"/>
    <w:rsid w:val="00E94D43"/>
    <w:rsid w:val="00E9560D"/>
    <w:rsid w:val="00E963F8"/>
    <w:rsid w:val="00E965AF"/>
    <w:rsid w:val="00E96A10"/>
    <w:rsid w:val="00E96A2E"/>
    <w:rsid w:val="00E970FE"/>
    <w:rsid w:val="00E9765E"/>
    <w:rsid w:val="00E97C7C"/>
    <w:rsid w:val="00EA00E6"/>
    <w:rsid w:val="00EA1DEC"/>
    <w:rsid w:val="00EA4656"/>
    <w:rsid w:val="00EB25AF"/>
    <w:rsid w:val="00EB377E"/>
    <w:rsid w:val="00EB3942"/>
    <w:rsid w:val="00EB4B44"/>
    <w:rsid w:val="00EB64E1"/>
    <w:rsid w:val="00EB785D"/>
    <w:rsid w:val="00EC0C82"/>
    <w:rsid w:val="00EC115A"/>
    <w:rsid w:val="00EC1EEE"/>
    <w:rsid w:val="00EC25DF"/>
    <w:rsid w:val="00EC2F65"/>
    <w:rsid w:val="00EC3162"/>
    <w:rsid w:val="00EC3DF8"/>
    <w:rsid w:val="00EC53BD"/>
    <w:rsid w:val="00EC5D6E"/>
    <w:rsid w:val="00EC6DFE"/>
    <w:rsid w:val="00EC7BB4"/>
    <w:rsid w:val="00ED0381"/>
    <w:rsid w:val="00ED0DAE"/>
    <w:rsid w:val="00ED17BE"/>
    <w:rsid w:val="00ED2237"/>
    <w:rsid w:val="00ED3D14"/>
    <w:rsid w:val="00ED5CD7"/>
    <w:rsid w:val="00ED5D4F"/>
    <w:rsid w:val="00ED6382"/>
    <w:rsid w:val="00ED6CDD"/>
    <w:rsid w:val="00ED6E28"/>
    <w:rsid w:val="00ED6E98"/>
    <w:rsid w:val="00ED73BC"/>
    <w:rsid w:val="00ED7E36"/>
    <w:rsid w:val="00EE0031"/>
    <w:rsid w:val="00EE012C"/>
    <w:rsid w:val="00EE1A9B"/>
    <w:rsid w:val="00EE215B"/>
    <w:rsid w:val="00EE24BE"/>
    <w:rsid w:val="00EE264F"/>
    <w:rsid w:val="00EE42F2"/>
    <w:rsid w:val="00EE55D3"/>
    <w:rsid w:val="00EE5AB4"/>
    <w:rsid w:val="00EE5B87"/>
    <w:rsid w:val="00EE62B7"/>
    <w:rsid w:val="00EE6E02"/>
    <w:rsid w:val="00EE7A7B"/>
    <w:rsid w:val="00EF0393"/>
    <w:rsid w:val="00EF0921"/>
    <w:rsid w:val="00EF0C21"/>
    <w:rsid w:val="00EF11CD"/>
    <w:rsid w:val="00EF2647"/>
    <w:rsid w:val="00EF2CD9"/>
    <w:rsid w:val="00EF39A8"/>
    <w:rsid w:val="00EF3CEF"/>
    <w:rsid w:val="00EF46C3"/>
    <w:rsid w:val="00EF4E90"/>
    <w:rsid w:val="00EF6FB6"/>
    <w:rsid w:val="00EF7304"/>
    <w:rsid w:val="00EF767D"/>
    <w:rsid w:val="00F00F5C"/>
    <w:rsid w:val="00F01318"/>
    <w:rsid w:val="00F0137E"/>
    <w:rsid w:val="00F01F58"/>
    <w:rsid w:val="00F02F80"/>
    <w:rsid w:val="00F04968"/>
    <w:rsid w:val="00F049A0"/>
    <w:rsid w:val="00F04F23"/>
    <w:rsid w:val="00F059A7"/>
    <w:rsid w:val="00F0612C"/>
    <w:rsid w:val="00F07051"/>
    <w:rsid w:val="00F1185F"/>
    <w:rsid w:val="00F11920"/>
    <w:rsid w:val="00F1205F"/>
    <w:rsid w:val="00F12492"/>
    <w:rsid w:val="00F12AAB"/>
    <w:rsid w:val="00F137DB"/>
    <w:rsid w:val="00F1494A"/>
    <w:rsid w:val="00F1536F"/>
    <w:rsid w:val="00F159F0"/>
    <w:rsid w:val="00F166EB"/>
    <w:rsid w:val="00F16B0C"/>
    <w:rsid w:val="00F170C2"/>
    <w:rsid w:val="00F17258"/>
    <w:rsid w:val="00F2103E"/>
    <w:rsid w:val="00F2165A"/>
    <w:rsid w:val="00F23759"/>
    <w:rsid w:val="00F23791"/>
    <w:rsid w:val="00F24E47"/>
    <w:rsid w:val="00F260BC"/>
    <w:rsid w:val="00F2614B"/>
    <w:rsid w:val="00F26E60"/>
    <w:rsid w:val="00F26F06"/>
    <w:rsid w:val="00F272F3"/>
    <w:rsid w:val="00F3059D"/>
    <w:rsid w:val="00F3096C"/>
    <w:rsid w:val="00F30EE8"/>
    <w:rsid w:val="00F31D43"/>
    <w:rsid w:val="00F32030"/>
    <w:rsid w:val="00F32383"/>
    <w:rsid w:val="00F3250E"/>
    <w:rsid w:val="00F32C9C"/>
    <w:rsid w:val="00F33323"/>
    <w:rsid w:val="00F33531"/>
    <w:rsid w:val="00F33F7A"/>
    <w:rsid w:val="00F34B89"/>
    <w:rsid w:val="00F34E37"/>
    <w:rsid w:val="00F34EA2"/>
    <w:rsid w:val="00F363A6"/>
    <w:rsid w:val="00F40DD8"/>
    <w:rsid w:val="00F414CE"/>
    <w:rsid w:val="00F41C14"/>
    <w:rsid w:val="00F4205F"/>
    <w:rsid w:val="00F437A3"/>
    <w:rsid w:val="00F440D0"/>
    <w:rsid w:val="00F46383"/>
    <w:rsid w:val="00F47154"/>
    <w:rsid w:val="00F476DC"/>
    <w:rsid w:val="00F5011D"/>
    <w:rsid w:val="00F50CA3"/>
    <w:rsid w:val="00F50EB5"/>
    <w:rsid w:val="00F52690"/>
    <w:rsid w:val="00F52845"/>
    <w:rsid w:val="00F52F9C"/>
    <w:rsid w:val="00F52FA4"/>
    <w:rsid w:val="00F53BDE"/>
    <w:rsid w:val="00F53E28"/>
    <w:rsid w:val="00F54686"/>
    <w:rsid w:val="00F54A74"/>
    <w:rsid w:val="00F577B0"/>
    <w:rsid w:val="00F57E7D"/>
    <w:rsid w:val="00F60EB7"/>
    <w:rsid w:val="00F62025"/>
    <w:rsid w:val="00F622ED"/>
    <w:rsid w:val="00F6379A"/>
    <w:rsid w:val="00F64838"/>
    <w:rsid w:val="00F64AF4"/>
    <w:rsid w:val="00F6564A"/>
    <w:rsid w:val="00F65B29"/>
    <w:rsid w:val="00F708CD"/>
    <w:rsid w:val="00F70E98"/>
    <w:rsid w:val="00F712CC"/>
    <w:rsid w:val="00F717DF"/>
    <w:rsid w:val="00F71B8A"/>
    <w:rsid w:val="00F71E2B"/>
    <w:rsid w:val="00F71F15"/>
    <w:rsid w:val="00F7441B"/>
    <w:rsid w:val="00F7490D"/>
    <w:rsid w:val="00F770C2"/>
    <w:rsid w:val="00F77936"/>
    <w:rsid w:val="00F804C4"/>
    <w:rsid w:val="00F80FD8"/>
    <w:rsid w:val="00F82E58"/>
    <w:rsid w:val="00F8316D"/>
    <w:rsid w:val="00F84691"/>
    <w:rsid w:val="00F84BA9"/>
    <w:rsid w:val="00F86751"/>
    <w:rsid w:val="00F869D3"/>
    <w:rsid w:val="00F86BB2"/>
    <w:rsid w:val="00F87449"/>
    <w:rsid w:val="00F8771D"/>
    <w:rsid w:val="00F9127B"/>
    <w:rsid w:val="00F9164C"/>
    <w:rsid w:val="00F93163"/>
    <w:rsid w:val="00F93E58"/>
    <w:rsid w:val="00F943E3"/>
    <w:rsid w:val="00F947DD"/>
    <w:rsid w:val="00F96093"/>
    <w:rsid w:val="00F965F5"/>
    <w:rsid w:val="00F974C5"/>
    <w:rsid w:val="00F97828"/>
    <w:rsid w:val="00FA0F19"/>
    <w:rsid w:val="00FA3549"/>
    <w:rsid w:val="00FA4851"/>
    <w:rsid w:val="00FA49AC"/>
    <w:rsid w:val="00FA61F0"/>
    <w:rsid w:val="00FB03B9"/>
    <w:rsid w:val="00FB174C"/>
    <w:rsid w:val="00FB2DE1"/>
    <w:rsid w:val="00FB3C37"/>
    <w:rsid w:val="00FB4335"/>
    <w:rsid w:val="00FB64F2"/>
    <w:rsid w:val="00FB66A0"/>
    <w:rsid w:val="00FB79C9"/>
    <w:rsid w:val="00FC152D"/>
    <w:rsid w:val="00FC2823"/>
    <w:rsid w:val="00FC2F40"/>
    <w:rsid w:val="00FC4E10"/>
    <w:rsid w:val="00FC51CA"/>
    <w:rsid w:val="00FC5A68"/>
    <w:rsid w:val="00FC5CE4"/>
    <w:rsid w:val="00FC7F24"/>
    <w:rsid w:val="00FD1097"/>
    <w:rsid w:val="00FD14F9"/>
    <w:rsid w:val="00FD1A03"/>
    <w:rsid w:val="00FD53F8"/>
    <w:rsid w:val="00FD6914"/>
    <w:rsid w:val="00FD707F"/>
    <w:rsid w:val="00FD734B"/>
    <w:rsid w:val="00FD74B3"/>
    <w:rsid w:val="00FD791F"/>
    <w:rsid w:val="00FD7AA6"/>
    <w:rsid w:val="00FE0F93"/>
    <w:rsid w:val="00FE1127"/>
    <w:rsid w:val="00FE168F"/>
    <w:rsid w:val="00FE1AA7"/>
    <w:rsid w:val="00FE1B95"/>
    <w:rsid w:val="00FE228C"/>
    <w:rsid w:val="00FE59BF"/>
    <w:rsid w:val="00FE643F"/>
    <w:rsid w:val="00FE770F"/>
    <w:rsid w:val="00FF1E9D"/>
    <w:rsid w:val="00FF23BD"/>
    <w:rsid w:val="00FF271E"/>
    <w:rsid w:val="00FF3532"/>
    <w:rsid w:val="00FF35DB"/>
    <w:rsid w:val="00FF4D9F"/>
    <w:rsid w:val="00FF5502"/>
    <w:rsid w:val="00FF5512"/>
    <w:rsid w:val="00FF5982"/>
    <w:rsid w:val="00FF6452"/>
    <w:rsid w:val="00FF6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41"/>
    <w:pPr>
      <w:ind w:left="720"/>
      <w:contextualSpacing/>
    </w:pPr>
  </w:style>
  <w:style w:type="paragraph" w:styleId="PlainText">
    <w:name w:val="Plain Text"/>
    <w:basedOn w:val="Normal"/>
    <w:link w:val="PlainTextChar"/>
    <w:uiPriority w:val="99"/>
    <w:unhideWhenUsed/>
    <w:rsid w:val="00531C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1C41"/>
    <w:rPr>
      <w:rFonts w:ascii="Consolas" w:hAnsi="Consolas"/>
      <w:sz w:val="21"/>
      <w:szCs w:val="21"/>
    </w:rPr>
  </w:style>
  <w:style w:type="paragraph" w:styleId="NormalWeb">
    <w:name w:val="Normal (Web)"/>
    <w:basedOn w:val="Normal"/>
    <w:uiPriority w:val="99"/>
    <w:unhideWhenUsed/>
    <w:rsid w:val="00115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15B2A"/>
  </w:style>
  <w:style w:type="character" w:customStyle="1" w:styleId="woj">
    <w:name w:val="woj"/>
    <w:basedOn w:val="DefaultParagraphFont"/>
    <w:rsid w:val="00115B2A"/>
  </w:style>
  <w:style w:type="character" w:styleId="Strong">
    <w:name w:val="Strong"/>
    <w:basedOn w:val="DefaultParagraphFont"/>
    <w:uiPriority w:val="22"/>
    <w:qFormat/>
    <w:rsid w:val="006446B8"/>
    <w:rPr>
      <w:b/>
      <w:bCs/>
    </w:rPr>
  </w:style>
  <w:style w:type="character" w:customStyle="1" w:styleId="aqj">
    <w:name w:val="aqj"/>
    <w:basedOn w:val="DefaultParagraphFont"/>
    <w:rsid w:val="006446B8"/>
  </w:style>
  <w:style w:type="character" w:customStyle="1" w:styleId="apple-converted-space">
    <w:name w:val="apple-converted-space"/>
    <w:basedOn w:val="DefaultParagraphFont"/>
    <w:rsid w:val="006446B8"/>
  </w:style>
</w:styles>
</file>

<file path=word/webSettings.xml><?xml version="1.0" encoding="utf-8"?>
<w:webSettings xmlns:r="http://schemas.openxmlformats.org/officeDocument/2006/relationships" xmlns:w="http://schemas.openxmlformats.org/wordprocessingml/2006/main">
  <w:divs>
    <w:div w:id="239759137">
      <w:bodyDiv w:val="1"/>
      <w:marLeft w:val="0"/>
      <w:marRight w:val="0"/>
      <w:marTop w:val="0"/>
      <w:marBottom w:val="0"/>
      <w:divBdr>
        <w:top w:val="none" w:sz="0" w:space="0" w:color="auto"/>
        <w:left w:val="none" w:sz="0" w:space="0" w:color="auto"/>
        <w:bottom w:val="none" w:sz="0" w:space="0" w:color="auto"/>
        <w:right w:val="none" w:sz="0" w:space="0" w:color="auto"/>
      </w:divBdr>
    </w:div>
    <w:div w:id="8822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ggearing</cp:lastModifiedBy>
  <cp:revision>3</cp:revision>
  <dcterms:created xsi:type="dcterms:W3CDTF">2015-03-19T18:08:00Z</dcterms:created>
  <dcterms:modified xsi:type="dcterms:W3CDTF">2015-03-20T21:44:00Z</dcterms:modified>
</cp:coreProperties>
</file>